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94" w:rsidRPr="0094462F" w:rsidRDefault="00150749" w:rsidP="00A36D2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-67310</wp:posOffset>
            </wp:positionV>
            <wp:extent cx="2009775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498" y="21494"/>
                <wp:lineTo x="21498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อบต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811" w:rsidRPr="0094462F" w:rsidRDefault="001F1811" w:rsidP="00A36D22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C45B55" w:rsidRPr="0094462F" w:rsidRDefault="00C45B55" w:rsidP="00A36D22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</w:p>
    <w:p w:rsidR="00C45B55" w:rsidRPr="0094462F" w:rsidRDefault="00C45B55" w:rsidP="00A36D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1546" w:rsidRPr="0094462F" w:rsidRDefault="00951546" w:rsidP="00A36D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7345" w:rsidRPr="003A4276" w:rsidRDefault="004A63E4" w:rsidP="00A97C9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4276">
        <w:rPr>
          <w:rFonts w:ascii="TH SarabunIT๙" w:hAnsi="TH SarabunIT๙" w:cs="TH SarabunIT๙"/>
          <w:b/>
          <w:bCs/>
          <w:sz w:val="40"/>
          <w:szCs w:val="40"/>
          <w:cs/>
        </w:rPr>
        <w:t>มาตรการประหยัด</w:t>
      </w:r>
      <w:r w:rsidR="00BF0879" w:rsidRPr="003A4276">
        <w:rPr>
          <w:rFonts w:ascii="TH SarabunIT๙" w:hAnsi="TH SarabunIT๙" w:cs="TH SarabunIT๙"/>
          <w:b/>
          <w:bCs/>
          <w:sz w:val="40"/>
          <w:szCs w:val="40"/>
          <w:cs/>
        </w:rPr>
        <w:t>พลังงาน</w:t>
      </w:r>
    </w:p>
    <w:p w:rsidR="004A63E4" w:rsidRDefault="004A63E4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b/>
          <w:bCs/>
          <w:sz w:val="36"/>
          <w:szCs w:val="36"/>
          <w:cs/>
        </w:rPr>
        <w:t>เขากระปุก</w:t>
      </w:r>
      <w:r w:rsidR="00C45B5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อำเภอ</w:t>
      </w:r>
      <w:r w:rsidR="003A4276">
        <w:rPr>
          <w:rFonts w:ascii="TH SarabunIT๙" w:hAnsi="TH SarabunIT๙" w:cs="TH SarabunIT๙" w:hint="cs"/>
          <w:b/>
          <w:bCs/>
          <w:sz w:val="36"/>
          <w:szCs w:val="36"/>
          <w:cs/>
        </w:rPr>
        <w:t>ท่ายาง</w:t>
      </w:r>
      <w:r w:rsidR="00C45B5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 w:rsidR="003A4276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เพชรบุรี</w:t>
      </w:r>
    </w:p>
    <w:p w:rsidR="00150749" w:rsidRPr="0094462F" w:rsidRDefault="00150749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0560" behindDoc="1" locked="0" layoutInCell="1" allowOverlap="1" wp14:anchorId="755DFA9C" wp14:editId="31641DAC">
            <wp:simplePos x="0" y="0"/>
            <wp:positionH relativeFrom="column">
              <wp:posOffset>1047750</wp:posOffset>
            </wp:positionH>
            <wp:positionV relativeFrom="paragraph">
              <wp:posOffset>172720</wp:posOffset>
            </wp:positionV>
            <wp:extent cx="3657600" cy="2255520"/>
            <wp:effectExtent l="0" t="0" r="0" b="0"/>
            <wp:wrapThrough wrapText="bothSides">
              <wp:wrapPolygon edited="0">
                <wp:start x="0" y="0"/>
                <wp:lineTo x="0" y="21345"/>
                <wp:lineTo x="21488" y="21345"/>
                <wp:lineTo x="2148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150749" w:rsidP="00A97C94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2608" behindDoc="1" locked="0" layoutInCell="1" allowOverlap="1" wp14:anchorId="251737BF" wp14:editId="06C25BA7">
            <wp:simplePos x="0" y="0"/>
            <wp:positionH relativeFrom="column">
              <wp:posOffset>3562350</wp:posOffset>
            </wp:positionH>
            <wp:positionV relativeFrom="paragraph">
              <wp:posOffset>234315</wp:posOffset>
            </wp:positionV>
            <wp:extent cx="1704975" cy="1266825"/>
            <wp:effectExtent l="0" t="0" r="0" b="0"/>
            <wp:wrapThrough wrapText="bothSides">
              <wp:wrapPolygon edited="0">
                <wp:start x="0" y="0"/>
                <wp:lineTo x="0" y="21438"/>
                <wp:lineTo x="21479" y="21438"/>
                <wp:lineTo x="2147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</w:p>
    <w:p w:rsidR="004A63E4" w:rsidRPr="0094462F" w:rsidRDefault="00150749" w:rsidP="00A97C94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1584" behindDoc="1" locked="0" layoutInCell="1" allowOverlap="1" wp14:anchorId="37D6A439" wp14:editId="4066FA1F">
            <wp:simplePos x="0" y="0"/>
            <wp:positionH relativeFrom="column">
              <wp:posOffset>800100</wp:posOffset>
            </wp:positionH>
            <wp:positionV relativeFrom="paragraph">
              <wp:posOffset>90170</wp:posOffset>
            </wp:positionV>
            <wp:extent cx="2047875" cy="1152525"/>
            <wp:effectExtent l="0" t="0" r="0" b="0"/>
            <wp:wrapThrough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</w:p>
    <w:p w:rsidR="00447345" w:rsidRPr="0094462F" w:rsidRDefault="00447345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</w:t>
      </w:r>
    </w:p>
    <w:p w:rsidR="00272E6B" w:rsidRPr="0094462F" w:rsidRDefault="00272E6B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72E6B" w:rsidRPr="0094462F" w:rsidRDefault="00150749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3632" behindDoc="1" locked="0" layoutInCell="1" allowOverlap="1" wp14:anchorId="04C70025" wp14:editId="615D34A6">
            <wp:simplePos x="0" y="0"/>
            <wp:positionH relativeFrom="column">
              <wp:posOffset>2390775</wp:posOffset>
            </wp:positionH>
            <wp:positionV relativeFrom="paragraph">
              <wp:posOffset>497840</wp:posOffset>
            </wp:positionV>
            <wp:extent cx="18288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75" y="21323"/>
                <wp:lineTo x="2137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E6B" w:rsidRPr="0094462F" w:rsidRDefault="00150749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 wp14:anchorId="6184073D" wp14:editId="2116979D">
            <wp:simplePos x="0" y="0"/>
            <wp:positionH relativeFrom="column">
              <wp:posOffset>4419600</wp:posOffset>
            </wp:positionH>
            <wp:positionV relativeFrom="paragraph">
              <wp:posOffset>149860</wp:posOffset>
            </wp:positionV>
            <wp:extent cx="13716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00" y="21323"/>
                <wp:lineTo x="2130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7AC31D73" wp14:editId="2A4DC68E">
            <wp:simplePos x="0" y="0"/>
            <wp:positionH relativeFrom="column">
              <wp:posOffset>-170180</wp:posOffset>
            </wp:positionH>
            <wp:positionV relativeFrom="paragraph">
              <wp:posOffset>157480</wp:posOffset>
            </wp:positionV>
            <wp:extent cx="2514600" cy="1715135"/>
            <wp:effectExtent l="0" t="0" r="0" b="0"/>
            <wp:wrapThrough wrapText="bothSides">
              <wp:wrapPolygon edited="0">
                <wp:start x="0" y="0"/>
                <wp:lineTo x="0" y="21352"/>
                <wp:lineTo x="21436" y="21352"/>
                <wp:lineTo x="2143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62F" w:rsidRPr="0094462F" w:rsidRDefault="0094462F" w:rsidP="00A97C94">
      <w:pPr>
        <w:rPr>
          <w:rFonts w:ascii="TH SarabunIT๙" w:hAnsi="TH SarabunIT๙" w:cs="TH SarabunIT๙"/>
          <w:sz w:val="36"/>
          <w:szCs w:val="36"/>
        </w:rPr>
      </w:pPr>
    </w:p>
    <w:p w:rsidR="00BF0879" w:rsidRPr="0094462F" w:rsidRDefault="00BF0879" w:rsidP="00BF08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มาตรการประหยัดน้ำมันเชื้อเพลิง</w:t>
      </w:r>
    </w:p>
    <w:p w:rsidR="006A1A36" w:rsidRPr="0094462F" w:rsidRDefault="006A1A36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47345" w:rsidP="00951546">
      <w:pPr>
        <w:ind w:left="2880" w:hanging="2880"/>
        <w:jc w:val="thaiDistribute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เพื่อเสนอแนวทางและวิธีการการประหยัดการใช้น้ำมันเชื้อเพลิงยานพาหนะ ส่วนกลาง</w:t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  <w:r w:rsidR="00195FA5" w:rsidRPr="0094462F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ซึ่งเป็นการลดค่าใช้จ่ายด้านค่าน้ำมันเชื้อเพลิง</w:t>
      </w:r>
    </w:p>
    <w:p w:rsidR="004A63E4" w:rsidRPr="0094462F" w:rsidRDefault="00447345" w:rsidP="00951546">
      <w:pPr>
        <w:ind w:left="2880" w:hanging="2880"/>
        <w:jc w:val="thaiDistribute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 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ขอบเขต</w:t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ครอบคลุมกิจกรรมต่าง ๆ ที่เกี่ยวข้องกับการใช้รถยนต์ส่วนกลาง</w:t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4A63E4" w:rsidRPr="0094462F" w:rsidRDefault="001F1811" w:rsidP="00951546">
      <w:pPr>
        <w:ind w:left="2880" w:hanging="2880"/>
        <w:jc w:val="thaiDistribute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44734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ผู้นำไปใช้งาน</w:t>
      </w:r>
      <w:r w:rsidR="00447345" w:rsidRPr="0094462F">
        <w:rPr>
          <w:rFonts w:ascii="TH SarabunIT๙" w:hAnsi="TH SarabunIT๙" w:cs="TH SarabunIT๙"/>
          <w:sz w:val="36"/>
          <w:szCs w:val="36"/>
        </w:rPr>
        <w:tab/>
      </w:r>
      <w:proofErr w:type="gramStart"/>
      <w:r w:rsidR="006768E7" w:rsidRPr="0094462F">
        <w:rPr>
          <w:rFonts w:ascii="TH SarabunIT๙" w:hAnsi="TH SarabunIT๙" w:cs="TH SarabunIT๙"/>
          <w:sz w:val="36"/>
          <w:szCs w:val="36"/>
          <w:cs/>
        </w:rPr>
        <w:t>พนักงานส่วนตำบลและลูก</w:t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>จ้างองค์การบริหารส่วนตำบล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768E7" w:rsidRPr="0094462F">
        <w:rPr>
          <w:rFonts w:ascii="TH SarabunIT๙" w:hAnsi="TH SarabunIT๙" w:cs="TH SarabunIT๙"/>
          <w:sz w:val="36"/>
          <w:szCs w:val="36"/>
          <w:cs/>
        </w:rPr>
        <w:t xml:space="preserve"> ผู้ขอใช้รถไปติดต่อราชการและปฏิบัติงาน</w:t>
      </w:r>
      <w:proofErr w:type="gramEnd"/>
    </w:p>
    <w:p w:rsidR="004A63E4" w:rsidRPr="0094462F" w:rsidRDefault="001F1811" w:rsidP="00A97C94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="0044734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  <w:r w:rsidR="00447345" w:rsidRPr="0094462F">
        <w:rPr>
          <w:rFonts w:ascii="TH SarabunIT๙" w:hAnsi="TH SarabunIT๙" w:cs="TH SarabunIT๙"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A63E4" w:rsidP="006230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แนวทางขั้นตอนการปฏิบัติงาน</w:t>
      </w:r>
    </w:p>
    <w:p w:rsidR="005A7DCC" w:rsidRPr="0094462F" w:rsidRDefault="005A7DCC" w:rsidP="006230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A63E4" w:rsidRPr="0094462F" w:rsidRDefault="001F1811" w:rsidP="001F181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การประหยัดน้ำมันเชื้อเพลิงรถยนต์ส่วนกลาง </w:t>
      </w:r>
      <w:r w:rsidR="006E43D9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b/>
          <w:bCs/>
          <w:sz w:val="36"/>
          <w:szCs w:val="36"/>
          <w:cs/>
        </w:rPr>
        <w:t>เขากระปุก</w:t>
      </w:r>
    </w:p>
    <w:p w:rsidR="001F1811" w:rsidRPr="0094462F" w:rsidRDefault="001F1811" w:rsidP="001F1811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ดับเครื่องยนต์ทุกครั้งเมื่อจอดรถ</w:t>
      </w:r>
    </w:p>
    <w:p w:rsidR="0094462F" w:rsidRDefault="001F1811" w:rsidP="001F1811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กรณีการขอใช้รถไปติดต่อราชการและปฏิบัติงานนอกสถานที่เส้นทางเดียวกันให้</w:t>
      </w:r>
    </w:p>
    <w:p w:rsidR="001F1811" w:rsidRPr="0094462F" w:rsidRDefault="0094462F" w:rsidP="0094462F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จัดรถยนต์รวมกันไป</w:t>
      </w:r>
      <w:r w:rsidR="004A63E4" w:rsidRPr="0094462F">
        <w:rPr>
          <w:rFonts w:ascii="TH SarabunIT๙" w:hAnsi="TH SarabunIT๙" w:cs="TH SarabunIT๙"/>
          <w:sz w:val="36"/>
          <w:szCs w:val="36"/>
        </w:rPr>
        <w:t xml:space="preserve">  </w:t>
      </w:r>
      <w:r w:rsidR="001F1811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1811" w:rsidRPr="0094462F" w:rsidRDefault="001F1811" w:rsidP="001F1811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ตรวจสภาพรถยนต์ให้อยู่ในสภาพที่ดีอยู่เสมอ</w:t>
      </w:r>
    </w:p>
    <w:p w:rsidR="001F1811" w:rsidRPr="0094462F" w:rsidRDefault="001F1811" w:rsidP="001F1811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วางแผนการใช้เส้นทางการเดินทาง</w:t>
      </w:r>
    </w:p>
    <w:p w:rsidR="00D058AE" w:rsidRPr="0094462F" w:rsidRDefault="001F1811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จัดทำคู่มือการใช้รถเพื่อการประหยัดน้ำมันเชื้อเพลิง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จัดอบรมเรื่อง</w:t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 วิธีการประหยัดน้ำมันเชื้อเพลิงให้แก่พนักงานขับรถยนต์</w:t>
      </w:r>
    </w:p>
    <w:p w:rsidR="00D058AE" w:rsidRPr="0094462F" w:rsidRDefault="0094462F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133350</wp:posOffset>
            </wp:positionV>
            <wp:extent cx="2240280" cy="1887855"/>
            <wp:effectExtent l="19050" t="0" r="7620" b="0"/>
            <wp:wrapThrough wrapText="bothSides">
              <wp:wrapPolygon edited="0">
                <wp:start x="-184" y="0"/>
                <wp:lineTo x="-184" y="21360"/>
                <wp:lineTo x="21673" y="21360"/>
                <wp:lineTo x="21673" y="0"/>
                <wp:lineTo x="-184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8AE" w:rsidRPr="0094462F">
        <w:rPr>
          <w:rFonts w:ascii="TH SarabunIT๙" w:hAnsi="TH SarabunIT๙" w:cs="TH SarabunIT๙"/>
          <w:sz w:val="36"/>
          <w:szCs w:val="36"/>
          <w:cs/>
        </w:rPr>
        <w:t xml:space="preserve"> ขับรถไม่เกิน </w:t>
      </w:r>
      <w:r w:rsidR="00D058AE" w:rsidRPr="0094462F">
        <w:rPr>
          <w:rFonts w:ascii="TH SarabunIT๙" w:hAnsi="TH SarabunIT๙" w:cs="TH SarabunIT๙"/>
          <w:sz w:val="36"/>
          <w:szCs w:val="36"/>
        </w:rPr>
        <w:t>90</w:t>
      </w:r>
      <w:r w:rsidR="0009623E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09623E" w:rsidRPr="0094462F">
        <w:rPr>
          <w:rFonts w:ascii="TH SarabunIT๙" w:hAnsi="TH SarabunIT๙" w:cs="TH SarabunIT๙"/>
          <w:sz w:val="36"/>
          <w:szCs w:val="36"/>
          <w:cs/>
        </w:rPr>
        <w:t>กม</w:t>
      </w:r>
      <w:r w:rsidR="00D058AE" w:rsidRPr="0094462F">
        <w:rPr>
          <w:rFonts w:ascii="TH SarabunIT๙" w:hAnsi="TH SarabunIT๙" w:cs="TH SarabunIT๙"/>
          <w:sz w:val="36"/>
          <w:szCs w:val="36"/>
        </w:rPr>
        <w:t>./</w:t>
      </w:r>
      <w:r w:rsidR="00D058AE" w:rsidRPr="0094462F">
        <w:rPr>
          <w:rFonts w:ascii="TH SarabunIT๙" w:hAnsi="TH SarabunIT๙" w:cs="TH SarabunIT๙"/>
          <w:sz w:val="36"/>
          <w:szCs w:val="36"/>
          <w:cs/>
        </w:rPr>
        <w:t>ชม.</w:t>
      </w:r>
      <w:r w:rsidR="00D058AE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  <w:cs/>
        </w:rPr>
        <w:t>เติมลมยางให้พอดี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  <w:cs/>
        </w:rPr>
        <w:t>ทำความสะอาดไส้กรองเป็นประจำ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ใช้เกียร์ให้สัมพันธ์กับความเร็วรอบ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ไม่</w:t>
      </w:r>
      <w:proofErr w:type="spellStart"/>
      <w:r w:rsidRPr="0094462F">
        <w:rPr>
          <w:rFonts w:ascii="TH SarabunIT๙" w:hAnsi="TH SarabunIT๙" w:cs="TH SarabunIT๙"/>
          <w:sz w:val="36"/>
          <w:szCs w:val="36"/>
          <w:cs/>
        </w:rPr>
        <w:t>เลี้ยงคลัทช์</w:t>
      </w:r>
      <w:proofErr w:type="spellEnd"/>
      <w:r w:rsidRPr="0094462F">
        <w:rPr>
          <w:rFonts w:ascii="TH SarabunIT๙" w:hAnsi="TH SarabunIT๙" w:cs="TH SarabunIT๙"/>
          <w:sz w:val="36"/>
          <w:szCs w:val="36"/>
          <w:cs/>
        </w:rPr>
        <w:t>ในขณะขับรถ</w:t>
      </w:r>
    </w:p>
    <w:p w:rsid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ออกรถโดยวิ่งไปช้าๆ แทนการอุ่นเครื่องอยู่</w:t>
      </w:r>
    </w:p>
    <w:p w:rsidR="00D058AE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D058AE" w:rsidRPr="0094462F">
        <w:rPr>
          <w:rFonts w:ascii="TH SarabunIT๙" w:hAnsi="TH SarabunIT๙" w:cs="TH SarabunIT๙"/>
          <w:sz w:val="36"/>
          <w:szCs w:val="36"/>
          <w:cs/>
        </w:rPr>
        <w:t>กับที่</w:t>
      </w:r>
      <w:r w:rsidR="00D058AE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ไม่ควรเร่งเครื่องก่อนออกรถ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อย่าออกตัวรถกระชาก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ปรับแต่งเครื่องยนต์ทุก </w:t>
      </w:r>
      <w:r w:rsidRPr="0094462F">
        <w:rPr>
          <w:rFonts w:ascii="TH SarabunIT๙" w:hAnsi="TH SarabunIT๙" w:cs="TH SarabunIT๙"/>
          <w:sz w:val="36"/>
          <w:szCs w:val="36"/>
        </w:rPr>
        <w:t xml:space="preserve">6 </w:t>
      </w:r>
      <w:r w:rsidRPr="0094462F">
        <w:rPr>
          <w:rFonts w:ascii="TH SarabunIT๙" w:hAnsi="TH SarabunIT๙" w:cs="TH SarabunIT๙"/>
          <w:sz w:val="36"/>
          <w:szCs w:val="36"/>
          <w:cs/>
        </w:rPr>
        <w:t>เดือน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ตรวจเช็คเครื่องยนต์ปีละ </w:t>
      </w:r>
      <w:r w:rsidRPr="0094462F">
        <w:rPr>
          <w:rFonts w:ascii="TH SarabunIT๙" w:hAnsi="TH SarabunIT๙" w:cs="TH SarabunIT๙"/>
          <w:sz w:val="36"/>
          <w:szCs w:val="36"/>
        </w:rPr>
        <w:t xml:space="preserve">2 </w:t>
      </w:r>
      <w:r w:rsidRPr="0094462F">
        <w:rPr>
          <w:rFonts w:ascii="TH SarabunIT๙" w:hAnsi="TH SarabunIT๙" w:cs="TH SarabunIT๙"/>
          <w:sz w:val="36"/>
          <w:szCs w:val="36"/>
          <w:cs/>
        </w:rPr>
        <w:t>ครั้ง</w:t>
      </w: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D058AE" w:rsidRDefault="00D058AE" w:rsidP="00D058A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/</w:t>
      </w:r>
      <w:r w:rsidRPr="0094462F">
        <w:rPr>
          <w:rFonts w:ascii="TH SarabunIT๙" w:hAnsi="TH SarabunIT๙" w:cs="TH SarabunIT๙"/>
          <w:sz w:val="36"/>
          <w:szCs w:val="36"/>
        </w:rPr>
        <w:t xml:space="preserve">2. </w:t>
      </w:r>
      <w:r w:rsidRPr="0094462F">
        <w:rPr>
          <w:rFonts w:ascii="TH SarabunIT๙" w:hAnsi="TH SarabunIT๙" w:cs="TH SarabunIT๙"/>
          <w:sz w:val="36"/>
          <w:szCs w:val="36"/>
          <w:cs/>
        </w:rPr>
        <w:t>การประหยัดน้ำมัน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...</w:t>
      </w: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4462F" w:rsidRPr="0094462F" w:rsidRDefault="0094462F" w:rsidP="00D058A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D058AE" w:rsidRPr="0094462F" w:rsidRDefault="00D058AE" w:rsidP="00D058A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lastRenderedPageBreak/>
        <w:t>- 2 -</w:t>
      </w:r>
    </w:p>
    <w:p w:rsidR="00D058AE" w:rsidRPr="0094462F" w:rsidRDefault="00D058AE" w:rsidP="00A97C94">
      <w:pPr>
        <w:rPr>
          <w:rFonts w:ascii="TH SarabunIT๙" w:hAnsi="TH SarabunIT๙" w:cs="TH SarabunIT๙"/>
          <w:sz w:val="16"/>
          <w:szCs w:val="1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การประหยัดน้ำมันเชื้อเพลิงโดยการบริหารการใช้รถยนต์ของหน่วยงานให้มีประสิทธิภาพ</w:t>
      </w:r>
    </w:p>
    <w:p w:rsidR="0094462F" w:rsidRDefault="00391A62" w:rsidP="001F1811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จัดระเบียบการใช้รถยนต์ส่วนกลางในการส่งเอกสารและหนังสือราชการให้เป็น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เวลาที่ชัดเจน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F1811" w:rsidRPr="0094462F">
        <w:rPr>
          <w:rFonts w:ascii="TH SarabunIT๙" w:hAnsi="TH SarabunIT๙" w:cs="TH SarabunIT๙"/>
          <w:sz w:val="36"/>
          <w:szCs w:val="36"/>
          <w:cs/>
        </w:rPr>
        <w:t>แ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ละในช่วงเวลาที่เหมาะสม</w:t>
      </w:r>
    </w:p>
    <w:p w:rsidR="0094462F" w:rsidRDefault="0094462F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เอกสารหรือหนังสือราชการที่มีจำนวนไม่มากและไม่เร่งด่วน 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</w:rPr>
        <w:t>(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ไม่เกิน </w:t>
      </w:r>
      <w:r w:rsidR="004A63E4" w:rsidRPr="0094462F">
        <w:rPr>
          <w:rFonts w:ascii="TH SarabunIT๙" w:hAnsi="TH SarabunIT๙" w:cs="TH SarabunIT๙"/>
          <w:sz w:val="36"/>
          <w:szCs w:val="36"/>
        </w:rPr>
        <w:t xml:space="preserve">10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แผ่น</w:t>
      </w:r>
      <w:r w:rsidR="004A63E4" w:rsidRPr="0094462F">
        <w:rPr>
          <w:rFonts w:ascii="TH SarabunIT๙" w:hAnsi="TH SarabunIT๙" w:cs="TH SarabunIT๙"/>
          <w:sz w:val="36"/>
          <w:szCs w:val="36"/>
        </w:rPr>
        <w:t>)</w:t>
      </w:r>
      <w:proofErr w:type="gramStart"/>
      <w:r w:rsidR="004A63E4"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ควรกำหนดให้ส่งทางโทรสาร</w:t>
      </w:r>
      <w:proofErr w:type="gramEnd"/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 หรือเอกสารที่มีจำนวนน้อยให้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จัดส่งโดยการใช้รถ จักรยานยนต์</w:t>
      </w:r>
    </w:p>
    <w:p w:rsid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การส่งเอกสารที่มีกำหนดเวลาชัดเจน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โดยกำหนดเวลาที่มากกว่า </w:t>
      </w:r>
      <w:r w:rsidRPr="0094462F">
        <w:rPr>
          <w:rFonts w:ascii="TH SarabunIT๙" w:hAnsi="TH SarabunIT๙" w:cs="TH SarabunIT๙"/>
          <w:sz w:val="36"/>
          <w:szCs w:val="36"/>
        </w:rPr>
        <w:t xml:space="preserve">3 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วันทำการให้ 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กำหนดส่งทางไปรษณีย์</w:t>
      </w:r>
      <w:r w:rsidR="004A63E4" w:rsidRPr="0094462F">
        <w:rPr>
          <w:rFonts w:ascii="TH SarabunIT๙" w:hAnsi="TH SarabunIT๙" w:cs="TH SarabunIT๙"/>
          <w:sz w:val="36"/>
          <w:szCs w:val="36"/>
        </w:rPr>
        <w:t>  </w:t>
      </w:r>
    </w:p>
    <w:p w:rsidR="00391A62" w:rsidRP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จัดเส้นทางรถและคัดแยกเอกสารที่ต้องจัดส่งที่ประหยัดและมีประสิทธิภาพ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</w:p>
    <w:p w:rsid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วางระเบียบการขอใช้รถยนต์ส่วนกลางไปราชการที่รู้กำหนดเวลาล่วงหน้าต้อง ยื่น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ขออนุญาตใช้รถยนต์ส่วนกลางล่วงหน้า </w:t>
      </w:r>
      <w:r w:rsidR="004A63E4" w:rsidRPr="0094462F">
        <w:rPr>
          <w:rFonts w:ascii="TH SarabunIT๙" w:hAnsi="TH SarabunIT๙" w:cs="TH SarabunIT๙"/>
          <w:sz w:val="36"/>
          <w:szCs w:val="36"/>
        </w:rPr>
        <w:t xml:space="preserve">(1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วัน</w:t>
      </w:r>
      <w:r w:rsidR="00C83BCD" w:rsidRPr="0094462F">
        <w:rPr>
          <w:rFonts w:ascii="TH SarabunIT๙" w:hAnsi="TH SarabunIT๙" w:cs="TH SarabunIT๙"/>
          <w:sz w:val="36"/>
          <w:szCs w:val="36"/>
        </w:rPr>
        <w:t xml:space="preserve">) </w:t>
      </w:r>
      <w:r w:rsidR="00C83BCD" w:rsidRPr="0094462F">
        <w:rPr>
          <w:rFonts w:ascii="TH SarabunIT๙" w:hAnsi="TH SarabunIT๙" w:cs="TH SarabunIT๙"/>
          <w:sz w:val="36"/>
          <w:szCs w:val="36"/>
          <w:cs/>
        </w:rPr>
        <w:t>เพื่อให้สามารถจัดรถและ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 ขนาดที่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เหมาะสมในการปฏิบัติงาน</w:t>
      </w:r>
    </w:p>
    <w:p w:rsid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กำหนดให้หัวหน้ายานพาหนะและสถานที่ </w:t>
      </w:r>
      <w:r w:rsidRPr="0094462F">
        <w:rPr>
          <w:rFonts w:ascii="TH SarabunIT๙" w:hAnsi="TH SarabunIT๙" w:cs="TH SarabunIT๙"/>
          <w:sz w:val="36"/>
          <w:szCs w:val="36"/>
        </w:rPr>
        <w:t>/</w:t>
      </w:r>
      <w:r w:rsidRPr="0094462F">
        <w:rPr>
          <w:rFonts w:ascii="TH SarabunIT๙" w:hAnsi="TH SarabunIT๙" w:cs="TH SarabunIT๙"/>
          <w:sz w:val="36"/>
          <w:szCs w:val="36"/>
          <w:cs/>
        </w:rPr>
        <w:t>ผู้รับผิดชอบในการจัดรถยนต์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ต้องวิเคราะห์วางแผนการจัดใช้รถตามคำขอใช้รถล่วงหน้า ให้เหมาะสมและมี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ประสิทธิภาพรวมทั้งประสานให้ผู้ขอใช้รถทราบด้วย </w:t>
      </w:r>
      <w:r w:rsidR="004A63E4" w:rsidRPr="0094462F">
        <w:rPr>
          <w:rFonts w:ascii="TH SarabunIT๙" w:hAnsi="TH SarabunIT๙" w:cs="TH SarabunIT๙"/>
          <w:sz w:val="36"/>
          <w:szCs w:val="36"/>
        </w:rPr>
        <w:t>(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เช่น กรณีไปเส้นทาง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เดียวกันหรือระยะทางใกล้เคียงและจัดให้ไปรถยนต์คันเดียวกันในการติดต่อ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ราชการและปฏิบัติงาน เป็นต้น</w:t>
      </w:r>
    </w:p>
    <w:p w:rsid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ให้มีการเก็บรวบรวมและวิเคราะห์การใช้รถยนต์ส่วนกลางเพื่อให้มีการปรับปรุง</w:t>
      </w:r>
    </w:p>
    <w:p w:rsidR="004A63E4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ระเบียบการใช้รถของหน่วยงานให้มีประสิทธิภาพ</w:t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อย่างน้อยทุก </w:t>
      </w:r>
      <w:r w:rsidR="004A63E4" w:rsidRPr="0094462F">
        <w:rPr>
          <w:rFonts w:ascii="TH SarabunIT๙" w:hAnsi="TH SarabunIT๙" w:cs="TH SarabunIT๙"/>
          <w:sz w:val="36"/>
          <w:szCs w:val="36"/>
        </w:rPr>
        <w:t xml:space="preserve">6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เดือน</w:t>
      </w:r>
    </w:p>
    <w:p w:rsidR="004A63E4" w:rsidRPr="0094462F" w:rsidRDefault="004A63E4" w:rsidP="00A97C94">
      <w:pPr>
        <w:rPr>
          <w:rFonts w:ascii="TH SarabunIT๙" w:hAnsi="TH SarabunIT๙" w:cs="TH SarabunIT๙"/>
          <w:sz w:val="16"/>
          <w:szCs w:val="1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แผนรณรงค์ประชาสัมพันธ์ประหยัดน้ำมันเชื้อเพลิงและการใช้รถยนต์ของหน่วยงานให้มีประสิทธิภาพ</w:t>
      </w:r>
    </w:p>
    <w:p w:rsidR="00D058AE" w:rsidRPr="0094462F" w:rsidRDefault="004A63E4" w:rsidP="00391A62">
      <w:pPr>
        <w:numPr>
          <w:ilvl w:val="1"/>
          <w:numId w:val="10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จัดให้มีการประชุมเจ้าหน้าที่ของหน่วยงาน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เพื่อชี้แจงทำความเข้าใจเพื่อช่วยกัน ประหยัด</w:t>
      </w:r>
    </w:p>
    <w:p w:rsidR="00391A62" w:rsidRPr="0094462F" w:rsidRDefault="004A63E4" w:rsidP="00D058AE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การใช้รถยนต์ส่วนกลาง และการประหยัดน้ำมันเชื้อเพลิงอย่างน้อยปีละ </w:t>
      </w:r>
      <w:r w:rsidRPr="0094462F">
        <w:rPr>
          <w:rFonts w:ascii="TH SarabunIT๙" w:hAnsi="TH SarabunIT๙" w:cs="TH SarabunIT๙"/>
          <w:sz w:val="36"/>
          <w:szCs w:val="36"/>
        </w:rPr>
        <w:t>1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ครั้ง</w:t>
      </w:r>
    </w:p>
    <w:p w:rsidR="00D058AE" w:rsidRPr="0094462F" w:rsidRDefault="004A63E4" w:rsidP="00391A62">
      <w:pPr>
        <w:numPr>
          <w:ilvl w:val="1"/>
          <w:numId w:val="10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จัดทำแผนรณรงค์ประชาสัมพันธ์เพื่อการประหยัดน้ำมันเชื้อเพลิงและการใช้รถของ</w:t>
      </w:r>
    </w:p>
    <w:p w:rsidR="004A63E4" w:rsidRPr="0094462F" w:rsidRDefault="004A63E4" w:rsidP="00D058AE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หน่วยงานอย่างมีประสิทธิภาพเผยแพร่แก่ พนักงาน</w:t>
      </w:r>
      <w:r w:rsidRPr="0094462F">
        <w:rPr>
          <w:rFonts w:ascii="TH SarabunIT๙" w:hAnsi="TH SarabunIT๙" w:cs="TH SarabunIT๙"/>
          <w:sz w:val="36"/>
          <w:szCs w:val="36"/>
        </w:rPr>
        <w:t>/</w:t>
      </w:r>
      <w:r w:rsidRPr="0094462F">
        <w:rPr>
          <w:rFonts w:ascii="TH SarabunIT๙" w:hAnsi="TH SarabunIT๙" w:cs="TH SarabunIT๙"/>
          <w:sz w:val="36"/>
          <w:szCs w:val="36"/>
          <w:cs/>
        </w:rPr>
        <w:t>ลูกจ้าง</w:t>
      </w: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                           </w:t>
      </w:r>
    </w:p>
    <w:p w:rsidR="00677915" w:rsidRPr="0094462F" w:rsidRDefault="006E43D9" w:rsidP="0094462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ขับรถไม่เกิน 90 ก.ม./ชม. ทางเดียวกันไปด้วยกัน</w:t>
      </w:r>
    </w:p>
    <w:p w:rsidR="00C45B55" w:rsidRDefault="00C45B55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Pr="0094462F" w:rsidRDefault="0094462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15977" w:rsidRPr="0094462F" w:rsidRDefault="00E15977" w:rsidP="00C45B55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-3-</w:t>
      </w:r>
    </w:p>
    <w:p w:rsidR="00E15977" w:rsidRPr="0094462F" w:rsidRDefault="00E15977" w:rsidP="00076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7663F" w:rsidRPr="0094462F" w:rsidRDefault="0007663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มาตรการประหยัดไฟฟ้า</w:t>
      </w:r>
    </w:p>
    <w:p w:rsidR="007731B8" w:rsidRPr="0094462F" w:rsidRDefault="007731B8" w:rsidP="00076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D6F2C" w:rsidRPr="0094462F" w:rsidRDefault="007731B8" w:rsidP="00951546">
      <w:pPr>
        <w:ind w:left="2160" w:hanging="2160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 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  <w:r w:rsidRPr="0094462F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เพื่ออธิบายขั้นตอนการปฏิบัติงานให้ถูกต้องและเหมาะสม เพื่อควบคุมการใช้พลังงานไฟฟ้าอย่างประหยัด</w:t>
      </w:r>
    </w:p>
    <w:p w:rsidR="001D6F2C" w:rsidRPr="0094462F" w:rsidRDefault="007731B8" w:rsidP="00951546">
      <w:pPr>
        <w:ind w:left="2160" w:hanging="2160"/>
        <w:rPr>
          <w:rFonts w:ascii="TH SarabunIT๙" w:hAnsi="TH SarabunIT๙" w:cs="TH SarabunIT๙"/>
          <w:sz w:val="36"/>
          <w:szCs w:val="36"/>
          <w:cs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  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ขอบเขต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</w:rPr>
        <w:t> </w:t>
      </w:r>
      <w:r w:rsidRPr="0094462F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ครอบคลุมกิจกรรมต่าง ๆ ที่เกี่ยวข้องกับการประหยัดพลังงานไฟฟ้า</w:t>
      </w:r>
      <w:r w:rsidR="008C30D5" w:rsidRPr="0094462F">
        <w:rPr>
          <w:rFonts w:ascii="TH SarabunIT๙" w:hAnsi="TH SarabunIT๙" w:cs="TH SarabunIT๙"/>
          <w:sz w:val="36"/>
          <w:szCs w:val="36"/>
          <w:cs/>
        </w:rPr>
        <w:t>ในองค์การบริหารส่วนตำบล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7731B8" w:rsidRPr="0094462F" w:rsidRDefault="007731B8" w:rsidP="00951546">
      <w:pPr>
        <w:ind w:left="2160" w:hanging="2160"/>
        <w:rPr>
          <w:rFonts w:ascii="TH SarabunIT๙" w:hAnsi="TH SarabunIT๙" w:cs="TH SarabunIT๙"/>
          <w:sz w:val="36"/>
          <w:szCs w:val="36"/>
          <w:cs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3. 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ผู้นำไปใช้งาน</w:t>
      </w:r>
      <w:r w:rsidRPr="0094462F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พนักงาน</w:t>
      </w:r>
      <w:r w:rsidRPr="0094462F">
        <w:rPr>
          <w:rFonts w:ascii="TH SarabunIT๙" w:hAnsi="TH SarabunIT๙" w:cs="TH SarabunIT๙"/>
          <w:sz w:val="36"/>
          <w:szCs w:val="36"/>
          <w:cs/>
        </w:rPr>
        <w:t>ส่วนตำบลและ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ลูกจ</w:t>
      </w:r>
      <w:r w:rsidRPr="0094462F">
        <w:rPr>
          <w:rFonts w:ascii="TH SarabunIT๙" w:hAnsi="TH SarabunIT๙" w:cs="TH SarabunIT๙"/>
          <w:sz w:val="36"/>
          <w:szCs w:val="36"/>
          <w:cs/>
        </w:rPr>
        <w:t>้างทุกคน ที่ปฏิบัติงานภายใน</w:t>
      </w:r>
      <w:r w:rsidR="008C30D5" w:rsidRPr="0094462F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7731B8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4. 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</w:rPr>
        <w:t> </w:t>
      </w:r>
      <w:r w:rsidR="004868FC" w:rsidRPr="0094462F">
        <w:rPr>
          <w:rFonts w:ascii="TH SarabunIT๙" w:hAnsi="TH SarabunIT๙" w:cs="TH SarabunIT๙"/>
          <w:sz w:val="36"/>
          <w:szCs w:val="36"/>
        </w:rPr>
        <w:tab/>
      </w:r>
      <w:r w:rsidR="004868FC"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ที่ทำการองค์การบริหารส่วนตำบล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1D6F2C" w:rsidRPr="0094462F" w:rsidRDefault="001D6F2C" w:rsidP="001D6F2C">
      <w:pPr>
        <w:rPr>
          <w:rFonts w:ascii="TH SarabunIT๙" w:hAnsi="TH SarabunIT๙" w:cs="TH SarabunIT๙"/>
          <w:sz w:val="16"/>
          <w:szCs w:val="16"/>
        </w:rPr>
      </w:pPr>
    </w:p>
    <w:p w:rsidR="007731B8" w:rsidRPr="0094462F" w:rsidRDefault="001D6F2C" w:rsidP="009446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แนวทางขั้นตอนการปฏิบัติงาน</w:t>
      </w:r>
    </w:p>
    <w:p w:rsidR="001D6F2C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การประหยัดพลังงานไฟฟ้า</w:t>
      </w:r>
      <w:r w:rsidR="00892377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ที่ทำการองค์</w:t>
      </w:r>
      <w:r w:rsidR="008C30D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การบริหารส่วนตำบล</w:t>
      </w:r>
      <w:r w:rsidR="003A4276">
        <w:rPr>
          <w:rFonts w:ascii="TH SarabunIT๙" w:hAnsi="TH SarabunIT๙" w:cs="TH SarabunIT๙"/>
          <w:b/>
          <w:bCs/>
          <w:sz w:val="36"/>
          <w:szCs w:val="36"/>
          <w:cs/>
        </w:rPr>
        <w:t>เขากระปุก</w:t>
      </w:r>
    </w:p>
    <w:p w:rsidR="00892377" w:rsidRPr="0094462F" w:rsidRDefault="00892377" w:rsidP="001D6F2C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D6F2C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1.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ให้ผู้ป</w:t>
      </w:r>
      <w:r w:rsidRPr="0094462F">
        <w:rPr>
          <w:rFonts w:ascii="TH SarabunIT๙" w:hAnsi="TH SarabunIT๙" w:cs="TH SarabunIT๙"/>
          <w:sz w:val="36"/>
          <w:szCs w:val="36"/>
          <w:cs/>
        </w:rPr>
        <w:t>ฏิบัติงานทุกคนในอาคารที่ทำการองค์การบริหารส่วนตำบล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ช่วยสอดส่องดูแลการใช้ไฟส่องสว่างในอาคารและการใช้เครื่องใช้ไฟฟ้าทุกชนิดในอาคารให้เป็นไปอย่างประหยัด โดยขอให้ช่วยกันปิดไฟแสงสว่างทุกครั้งเมื่อไม่มีความจำเป็นต้องใช้งาน เช่น ปิดไฟแสงสว่างห้องทำงานตอนพักเที่ยง ปิดไฟแสงสว่างและเครื่องปรับอากาศในห้องประชุมหลังจากเสร็จสิ้นการประชุม</w:t>
      </w:r>
    </w:p>
    <w:p w:rsidR="001D6F2C" w:rsidRPr="0094462F" w:rsidRDefault="0094462F" w:rsidP="001D6F2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415925</wp:posOffset>
            </wp:positionV>
            <wp:extent cx="1371600" cy="1485900"/>
            <wp:effectExtent l="19050" t="0" r="0" b="0"/>
            <wp:wrapThrough wrapText="bothSides">
              <wp:wrapPolygon edited="0">
                <wp:start x="-300" y="0"/>
                <wp:lineTo x="-300" y="21323"/>
                <wp:lineTo x="21600" y="21323"/>
                <wp:lineTo x="21600" y="0"/>
                <wp:lineTo x="-30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1B8" w:rsidRPr="0094462F">
        <w:rPr>
          <w:rFonts w:ascii="TH SarabunIT๙" w:hAnsi="TH SarabunIT๙" w:cs="TH SarabunIT๙"/>
          <w:sz w:val="36"/>
          <w:szCs w:val="36"/>
          <w:cs/>
        </w:rPr>
        <w:tab/>
        <w:t>2. ส่วนโยธา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ดำเนินการตรวจสอบอุปกรณ์ไฟฟ้าทุกชนิดหากเสื่อมสภาพให้เร่งซ่อมแซมแก้ไขให้อยู่ในสภาพที่ใช้งานได้ดีตลอด</w:t>
      </w:r>
    </w:p>
    <w:p w:rsidR="001D6F2C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3.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เปิดมู่ลี่บางส่วนเพื่อรับแสงสว่าง</w:t>
      </w:r>
    </w:p>
    <w:p w:rsidR="007731B8" w:rsidRPr="0094462F" w:rsidRDefault="007731B8" w:rsidP="001D6F2C">
      <w:pPr>
        <w:rPr>
          <w:rFonts w:ascii="TH SarabunIT๙" w:hAnsi="TH SarabunIT๙" w:cs="TH SarabunIT๙"/>
          <w:sz w:val="16"/>
          <w:szCs w:val="16"/>
        </w:rPr>
      </w:pPr>
    </w:p>
    <w:p w:rsidR="001D6F2C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1.1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ระบบแสงสว่าง</w:t>
      </w:r>
    </w:p>
    <w:p w:rsidR="001D6F2C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1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การใช้หลอดไฟฟ้าชนิดประหยัดพลังงาน เช่น เปลี่ยนหลอด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ฟลูออเรสเซนต์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ธรรมดา มาเป็นหลอด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ฟลูออเรสเซนต์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ชนิดประหยัดพลังงาน ซึ่งสามารถประหยัดพลังงานไฟฟ้า</w:t>
      </w:r>
    </w:p>
    <w:p w:rsidR="00E15977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2)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เปลี่ยนโคมไฟฟ้าชนิดโคมโลหะทาสีขาว ซึ่งให้ประสิทธิภาพ</w:t>
      </w:r>
    </w:p>
    <w:p w:rsidR="001D6F2C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ในการสะท้อนแสงต่ำที่ยังติดตั้งใช้งานอยู่ในอาคารบางส่วนให้เป็นโคมไฟฟ้าชนิด </w:t>
      </w:r>
      <w:r w:rsidRPr="0094462F">
        <w:rPr>
          <w:rFonts w:ascii="TH SarabunIT๙" w:hAnsi="TH SarabunIT๙" w:cs="TH SarabunIT๙"/>
          <w:sz w:val="36"/>
          <w:szCs w:val="36"/>
        </w:rPr>
        <w:t xml:space="preserve">Reflector 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ชนิดเคลือบสาร </w:t>
      </w:r>
      <w:r w:rsidRPr="0094462F">
        <w:rPr>
          <w:rFonts w:ascii="TH SarabunIT๙" w:hAnsi="TH SarabunIT๙" w:cs="TH SarabunIT๙"/>
          <w:sz w:val="36"/>
          <w:szCs w:val="36"/>
        </w:rPr>
        <w:t>Silver</w:t>
      </w:r>
      <w:r w:rsidR="000D264A" w:rsidRPr="0094462F">
        <w:rPr>
          <w:rFonts w:ascii="TH SarabunIT๙" w:hAnsi="TH SarabunIT๙" w:cs="TH SarabunIT๙"/>
          <w:sz w:val="36"/>
          <w:szCs w:val="36"/>
        </w:rPr>
        <w:t> </w:t>
      </w:r>
      <w:r w:rsidR="000D264A" w:rsidRPr="0094462F">
        <w:rPr>
          <w:rFonts w:ascii="TH SarabunIT๙" w:hAnsi="TH SarabunIT๙" w:cs="TH SarabunIT๙"/>
          <w:sz w:val="36"/>
          <w:szCs w:val="36"/>
          <w:cs/>
        </w:rPr>
        <w:t>ทำให้ลดจำนวนหลอด</w:t>
      </w:r>
      <w:proofErr w:type="spellStart"/>
      <w:r w:rsidR="000D264A" w:rsidRPr="0094462F">
        <w:rPr>
          <w:rFonts w:ascii="TH SarabunIT๙" w:hAnsi="TH SarabunIT๙" w:cs="TH SarabunIT๙"/>
          <w:sz w:val="36"/>
          <w:szCs w:val="36"/>
          <w:cs/>
        </w:rPr>
        <w:t>ฟลูออเรสเซนต์</w:t>
      </w:r>
      <w:proofErr w:type="spellEnd"/>
      <w:r w:rsidR="000D264A" w:rsidRPr="0094462F">
        <w:rPr>
          <w:rFonts w:ascii="TH SarabunIT๙" w:hAnsi="TH SarabunIT๙" w:cs="TH SarabunIT๙"/>
          <w:sz w:val="36"/>
          <w:szCs w:val="36"/>
          <w:cs/>
        </w:rPr>
        <w:t>ได้ครึ่งหนึ่ง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</w:rPr>
        <w:t>(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ใช้เพียง </w:t>
      </w:r>
      <w:r w:rsidRPr="0094462F">
        <w:rPr>
          <w:rFonts w:ascii="TH SarabunIT๙" w:hAnsi="TH SarabunIT๙" w:cs="TH SarabunIT๙"/>
          <w:sz w:val="36"/>
          <w:szCs w:val="36"/>
        </w:rPr>
        <w:t xml:space="preserve">1 </w:t>
      </w:r>
      <w:r w:rsidRPr="0094462F">
        <w:rPr>
          <w:rFonts w:ascii="TH SarabunIT๙" w:hAnsi="TH SarabunIT๙" w:cs="TH SarabunIT๙"/>
          <w:sz w:val="36"/>
          <w:szCs w:val="36"/>
          <w:cs/>
        </w:rPr>
        <w:t>หลอด</w:t>
      </w:r>
      <w:r w:rsidRPr="0094462F">
        <w:rPr>
          <w:rFonts w:ascii="TH SarabunIT๙" w:hAnsi="TH SarabunIT๙" w:cs="TH SarabunIT๙"/>
          <w:sz w:val="36"/>
          <w:szCs w:val="36"/>
        </w:rPr>
        <w:t>/</w:t>
      </w:r>
      <w:r w:rsidRPr="0094462F">
        <w:rPr>
          <w:rFonts w:ascii="TH SarabunIT๙" w:hAnsi="TH SarabunIT๙" w:cs="TH SarabunIT๙"/>
          <w:sz w:val="36"/>
          <w:szCs w:val="36"/>
          <w:cs/>
        </w:rPr>
        <w:t>โคม</w:t>
      </w:r>
      <w:r w:rsidRPr="0094462F">
        <w:rPr>
          <w:rFonts w:ascii="TH SarabunIT๙" w:hAnsi="TH SarabunIT๙" w:cs="TH SarabunIT๙"/>
          <w:sz w:val="36"/>
          <w:szCs w:val="36"/>
        </w:rPr>
        <w:t>)</w:t>
      </w:r>
    </w:p>
    <w:p w:rsidR="004868FC" w:rsidRPr="0094462F" w:rsidRDefault="004868FC" w:rsidP="004868F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3</w:t>
      </w:r>
      <w:r w:rsidRPr="0094462F">
        <w:rPr>
          <w:rFonts w:ascii="TH SarabunIT๙" w:hAnsi="TH SarabunIT๙" w:cs="TH SarabunIT๙"/>
          <w:sz w:val="36"/>
          <w:szCs w:val="36"/>
          <w:cs/>
        </w:rPr>
        <w:t>) เปลี่ยนบัล</w:t>
      </w:r>
      <w:proofErr w:type="spellStart"/>
      <w:r w:rsidRPr="0094462F">
        <w:rPr>
          <w:rFonts w:ascii="TH SarabunIT๙" w:hAnsi="TH SarabunIT๙" w:cs="TH SarabunIT๙"/>
          <w:sz w:val="36"/>
          <w:szCs w:val="36"/>
          <w:cs/>
        </w:rPr>
        <w:t>ลาสต์</w:t>
      </w:r>
      <w:proofErr w:type="spellEnd"/>
      <w:r w:rsidRPr="0094462F">
        <w:rPr>
          <w:rFonts w:ascii="TH SarabunIT๙" w:hAnsi="TH SarabunIT๙" w:cs="TH SarabunIT๙"/>
          <w:sz w:val="36"/>
          <w:szCs w:val="36"/>
          <w:cs/>
        </w:rPr>
        <w:t>ชนิดขดลวดธรรมดา เป็นบัล</w:t>
      </w:r>
      <w:proofErr w:type="spellStart"/>
      <w:r w:rsidRPr="0094462F">
        <w:rPr>
          <w:rFonts w:ascii="TH SarabunIT๙" w:hAnsi="TH SarabunIT๙" w:cs="TH SarabunIT๙"/>
          <w:sz w:val="36"/>
          <w:szCs w:val="36"/>
          <w:cs/>
        </w:rPr>
        <w:t>ลาสต์</w:t>
      </w:r>
      <w:proofErr w:type="spellEnd"/>
      <w:r w:rsidRPr="0094462F">
        <w:rPr>
          <w:rFonts w:ascii="TH SarabunIT๙" w:hAnsi="TH SarabunIT๙" w:cs="TH SarabunIT๙"/>
          <w:sz w:val="36"/>
          <w:szCs w:val="36"/>
          <w:cs/>
        </w:rPr>
        <w:t>อิเล็คทรอนิคส์ ซึ่งสามารถลดพลังงานต่อวัตต์</w:t>
      </w:r>
      <w:r w:rsidRPr="0094462F">
        <w:rPr>
          <w:rFonts w:ascii="TH SarabunIT๙" w:hAnsi="TH SarabunIT๙" w:cs="TH SarabunIT๙"/>
          <w:sz w:val="36"/>
          <w:szCs w:val="36"/>
        </w:rPr>
        <w:t>/</w:t>
      </w:r>
      <w:r w:rsidRPr="0094462F">
        <w:rPr>
          <w:rFonts w:ascii="TH SarabunIT๙" w:hAnsi="TH SarabunIT๙" w:cs="TH SarabunIT๙"/>
          <w:sz w:val="36"/>
          <w:szCs w:val="36"/>
          <w:cs/>
        </w:rPr>
        <w:t>หลอดได้ โดยที่ปริมาณความสว่างยังคงเดิม</w:t>
      </w:r>
    </w:p>
    <w:p w:rsidR="00222079" w:rsidRPr="0094462F" w:rsidRDefault="00222079" w:rsidP="00222079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4) ทำความสะอาดหลอดไฟฟ้าปีละ </w:t>
      </w:r>
      <w:r w:rsidRPr="0094462F">
        <w:rPr>
          <w:rFonts w:ascii="TH SarabunIT๙" w:hAnsi="TH SarabunIT๙" w:cs="TH SarabunIT๙"/>
          <w:sz w:val="36"/>
          <w:szCs w:val="36"/>
        </w:rPr>
        <w:t xml:space="preserve">1 </w:t>
      </w:r>
      <w:r w:rsidRPr="0094462F">
        <w:rPr>
          <w:rFonts w:ascii="TH SarabunIT๙" w:hAnsi="TH SarabunIT๙" w:cs="TH SarabunIT๙"/>
          <w:sz w:val="36"/>
          <w:szCs w:val="36"/>
          <w:cs/>
        </w:rPr>
        <w:t>ครั้ง</w:t>
      </w:r>
    </w:p>
    <w:p w:rsidR="00222079" w:rsidRPr="0094462F" w:rsidRDefault="00222079" w:rsidP="00222079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>5) รณรงค์เรื่องการประหยัดพลังงาน เช่น การใช้เสียงตามสาย</w:t>
      </w:r>
      <w:r w:rsidRPr="0094462F">
        <w:rPr>
          <w:rFonts w:ascii="TH SarabunIT๙" w:hAnsi="TH SarabunIT๙" w:cs="TH SarabunIT๙"/>
          <w:sz w:val="36"/>
          <w:szCs w:val="36"/>
        </w:rPr>
        <w:t>,</w:t>
      </w:r>
      <w:r w:rsidR="00B6354A" w:rsidRPr="0094462F">
        <w:rPr>
          <w:rFonts w:ascii="TH SarabunIT๙" w:hAnsi="TH SarabunIT๙" w:cs="TH SarabunIT๙"/>
          <w:sz w:val="36"/>
          <w:szCs w:val="36"/>
        </w:rPr>
        <w:t> </w:t>
      </w:r>
      <w:r w:rsidR="00B6354A" w:rsidRPr="0094462F">
        <w:rPr>
          <w:rFonts w:ascii="TH SarabunIT๙" w:hAnsi="TH SarabunIT๙" w:cs="TH SarabunIT๙"/>
          <w:sz w:val="36"/>
          <w:szCs w:val="36"/>
          <w:cs/>
        </w:rPr>
        <w:t>จัดทำป้ายหรือ</w:t>
      </w:r>
      <w:proofErr w:type="spellStart"/>
      <w:r w:rsidR="00B6354A" w:rsidRPr="0094462F">
        <w:rPr>
          <w:rFonts w:ascii="TH SarabunIT๙" w:hAnsi="TH SarabunIT๙" w:cs="TH SarabunIT๙"/>
          <w:sz w:val="36"/>
          <w:szCs w:val="36"/>
          <w:cs/>
        </w:rPr>
        <w:t>สติกเกอร์</w:t>
      </w:r>
      <w:proofErr w:type="spellEnd"/>
      <w:r w:rsidR="00B6354A" w:rsidRPr="0094462F">
        <w:rPr>
          <w:rFonts w:ascii="TH SarabunIT๙" w:hAnsi="TH SarabunIT๙" w:cs="TH SarabunIT๙"/>
          <w:sz w:val="36"/>
          <w:szCs w:val="36"/>
          <w:cs/>
        </w:rPr>
        <w:t>คำขวัญ</w:t>
      </w:r>
    </w:p>
    <w:p w:rsidR="00BE38FC" w:rsidRPr="0094462F" w:rsidRDefault="00BE38FC" w:rsidP="00222079">
      <w:pPr>
        <w:jc w:val="right"/>
        <w:rPr>
          <w:rFonts w:ascii="TH SarabunIT๙" w:hAnsi="TH SarabunIT๙" w:cs="TH SarabunIT๙"/>
          <w:sz w:val="36"/>
          <w:szCs w:val="36"/>
        </w:rPr>
      </w:pPr>
    </w:p>
    <w:p w:rsidR="00222079" w:rsidRPr="0094462F" w:rsidRDefault="00892377" w:rsidP="00222079">
      <w:pPr>
        <w:jc w:val="right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/</w:t>
      </w:r>
      <w:r w:rsidR="00222079" w:rsidRPr="0094462F">
        <w:rPr>
          <w:rFonts w:ascii="TH SarabunIT๙" w:hAnsi="TH SarabunIT๙" w:cs="TH SarabunIT๙"/>
          <w:sz w:val="36"/>
          <w:szCs w:val="36"/>
        </w:rPr>
        <w:t>1.2</w:t>
      </w:r>
      <w:proofErr w:type="gramStart"/>
      <w:r w:rsidR="00222079"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="00222079" w:rsidRPr="0094462F">
        <w:rPr>
          <w:rFonts w:ascii="TH SarabunIT๙" w:hAnsi="TH SarabunIT๙" w:cs="TH SarabunIT๙"/>
          <w:sz w:val="36"/>
          <w:szCs w:val="36"/>
          <w:cs/>
        </w:rPr>
        <w:t>ระบบเครื่องปรับอากาศ</w:t>
      </w:r>
      <w:proofErr w:type="gramEnd"/>
      <w:r w:rsidR="00222079" w:rsidRPr="0094462F">
        <w:rPr>
          <w:rFonts w:ascii="TH SarabunIT๙" w:hAnsi="TH SarabunIT๙" w:cs="TH SarabunIT๙"/>
          <w:sz w:val="36"/>
          <w:szCs w:val="36"/>
        </w:rPr>
        <w:t>...</w:t>
      </w:r>
    </w:p>
    <w:p w:rsidR="007731B8" w:rsidRPr="0094462F" w:rsidRDefault="00892377" w:rsidP="008923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lastRenderedPageBreak/>
        <w:t>- 4 -</w:t>
      </w:r>
    </w:p>
    <w:p w:rsidR="00892377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</w:t>
      </w:r>
      <w:r w:rsidR="007731B8" w:rsidRPr="0094462F">
        <w:rPr>
          <w:rFonts w:ascii="TH SarabunIT๙" w:hAnsi="TH SarabunIT๙" w:cs="TH SarabunIT๙"/>
          <w:sz w:val="36"/>
          <w:szCs w:val="36"/>
        </w:rPr>
        <w:tab/>
      </w:r>
    </w:p>
    <w:p w:rsidR="001D6F2C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>1.2</w:t>
      </w:r>
      <w:r w:rsidR="004777F3" w:rsidRPr="0094462F">
        <w:rPr>
          <w:rFonts w:ascii="TH SarabunIT๙" w:hAnsi="TH SarabunIT๙" w:cs="TH SarabunIT๙"/>
          <w:b/>
          <w:bCs/>
          <w:sz w:val="36"/>
          <w:szCs w:val="36"/>
        </w:rPr>
        <w:t> </w:t>
      </w:r>
      <w:r w:rsidR="004777F3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ระบบเครื่องปรับอากาศ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1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การเปิดและปิดเครื่องปรับอากาศในห้องทำงานให้เปิดและปิดตามเวลาและหลักเกณฑ์ ดังนี้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เช้า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  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เปิดเวลา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> 0</w:t>
      </w:r>
      <w:r w:rsidRPr="0094462F">
        <w:rPr>
          <w:rFonts w:ascii="TH SarabunIT๙" w:hAnsi="TH SarabunIT๙" w:cs="TH SarabunIT๙"/>
          <w:sz w:val="36"/>
          <w:szCs w:val="36"/>
          <w:cs/>
        </w:rPr>
        <w:t>9</w:t>
      </w:r>
      <w:r w:rsidR="001D6F2C" w:rsidRPr="0094462F">
        <w:rPr>
          <w:rFonts w:ascii="TH SarabunIT๙" w:hAnsi="TH SarabunIT๙" w:cs="TH SarabunIT๙"/>
          <w:sz w:val="36"/>
          <w:szCs w:val="36"/>
        </w:rPr>
        <w:t>.</w:t>
      </w:r>
      <w:r w:rsidR="00AD51FD" w:rsidRPr="0094462F">
        <w:rPr>
          <w:rFonts w:ascii="TH SarabunIT๙" w:hAnsi="TH SarabunIT๙" w:cs="TH SarabunIT๙"/>
          <w:sz w:val="36"/>
          <w:szCs w:val="36"/>
          <w:cs/>
        </w:rPr>
        <w:t>3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และปิดเวลา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>1</w:t>
      </w:r>
      <w:r w:rsidR="00AD51FD" w:rsidRPr="0094462F">
        <w:rPr>
          <w:rFonts w:ascii="TH SarabunIT๙" w:hAnsi="TH SarabunIT๙" w:cs="TH SarabunIT๙"/>
          <w:sz w:val="36"/>
          <w:szCs w:val="36"/>
        </w:rPr>
        <w:t>1</w:t>
      </w:r>
      <w:r w:rsidR="001D6F2C" w:rsidRPr="0094462F">
        <w:rPr>
          <w:rFonts w:ascii="TH SarabunIT๙" w:hAnsi="TH SarabunIT๙" w:cs="TH SarabunIT๙"/>
          <w:sz w:val="36"/>
          <w:szCs w:val="36"/>
        </w:rPr>
        <w:t>.</w:t>
      </w:r>
      <w:r w:rsidR="00AD51FD" w:rsidRPr="0094462F">
        <w:rPr>
          <w:rFonts w:ascii="TH SarabunIT๙" w:hAnsi="TH SarabunIT๙" w:cs="TH SarabunIT๙"/>
          <w:sz w:val="36"/>
          <w:szCs w:val="36"/>
        </w:rPr>
        <w:t>3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>.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ข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บ่าย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เปิดเวลา </w:t>
      </w:r>
      <w:r w:rsidR="00E15977" w:rsidRPr="0094462F">
        <w:rPr>
          <w:rFonts w:ascii="TH SarabunIT๙" w:hAnsi="TH SarabunIT๙" w:cs="TH SarabunIT๙"/>
          <w:sz w:val="36"/>
          <w:szCs w:val="36"/>
        </w:rPr>
        <w:t xml:space="preserve">  </w:t>
      </w:r>
      <w:r w:rsidR="001D6F2C" w:rsidRPr="0094462F">
        <w:rPr>
          <w:rFonts w:ascii="TH SarabunIT๙" w:hAnsi="TH SarabunIT๙" w:cs="TH SarabunIT๙"/>
          <w:sz w:val="36"/>
          <w:szCs w:val="36"/>
        </w:rPr>
        <w:t>13.0</w:t>
      </w:r>
      <w:r w:rsidR="00AD51FD" w:rsidRPr="0094462F">
        <w:rPr>
          <w:rFonts w:ascii="TH SarabunIT๙" w:hAnsi="TH SarabunIT๙" w:cs="TH SarabunIT๙"/>
          <w:sz w:val="36"/>
          <w:szCs w:val="36"/>
        </w:rPr>
        <w:t>1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และปิดเวลา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>16.</w:t>
      </w:r>
      <w:r w:rsidR="00AD51FD" w:rsidRPr="0094462F">
        <w:rPr>
          <w:rFonts w:ascii="TH SarabunIT๙" w:hAnsi="TH SarabunIT๙" w:cs="TH SarabunIT๙"/>
          <w:sz w:val="36"/>
          <w:szCs w:val="36"/>
        </w:rPr>
        <w:t>0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>.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>2)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หน่วยงานใดมีความจำเป็นต้องทำงานนอกเวลาปกติ ให้เปิดเครื่องปรับอากาศเท่าที่จำเป็นในการปฏิบัติงาน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3)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ในเวลาเลิกงานผู้ออกจากห้องทำงานเป็นคนสุดท้ายของหน่วยงานนั้น ๆ</w:t>
      </w:r>
      <w:r w:rsidR="001D6F2C" w:rsidRPr="0094462F">
        <w:rPr>
          <w:rFonts w:ascii="TH SarabunIT๙" w:hAnsi="TH SarabunIT๙" w:cs="TH SarabunIT๙"/>
          <w:sz w:val="36"/>
          <w:szCs w:val="36"/>
        </w:rPr>
        <w:t> 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จะต้องปิดไฟส่องสว่าง และเครื่องปรับอากาศ และตรวจดูเครื่องใช้ไฟฟ้าทุกชนิด หากพบว่าเปิดใช้งานอยู่จะต้องปิดและถอดปลั๊กไฟฟ้าทุกครั้ง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4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เปิดเครื่องปรับอากาศเฉพาะห้องที่ใช้งาน และปรับอุณหภูมิที่เหมาะสม </w:t>
      </w:r>
      <w:r w:rsidR="001D6F2C" w:rsidRPr="0094462F">
        <w:rPr>
          <w:rFonts w:ascii="TH SarabunIT๙" w:hAnsi="TH SarabunIT๙" w:cs="TH SarabunIT๙"/>
          <w:sz w:val="36"/>
          <w:szCs w:val="36"/>
        </w:rPr>
        <w:t>(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ประมาณ </w:t>
      </w:r>
      <w:smartTag w:uri="urn:schemas-microsoft-com:office:smarttags" w:element="metricconverter">
        <w:smartTagPr>
          <w:attr w:name="ProductID" w:val="25 องศาเซลเซียส"/>
        </w:smartTagPr>
        <w:r w:rsidR="001D6F2C" w:rsidRPr="0094462F">
          <w:rPr>
            <w:rFonts w:ascii="TH SarabunIT๙" w:hAnsi="TH SarabunIT๙" w:cs="TH SarabunIT๙"/>
            <w:sz w:val="36"/>
            <w:szCs w:val="36"/>
          </w:rPr>
          <w:t xml:space="preserve">25 </w:t>
        </w:r>
        <w:r w:rsidR="001D6F2C" w:rsidRPr="0094462F">
          <w:rPr>
            <w:rFonts w:ascii="TH SarabunIT๙" w:hAnsi="TH SarabunIT๙" w:cs="TH SarabunIT๙"/>
            <w:sz w:val="36"/>
            <w:szCs w:val="36"/>
            <w:cs/>
          </w:rPr>
          <w:t>องศาเซลเซียส</w:t>
        </w:r>
      </w:smartTag>
      <w:r w:rsidR="001D6F2C" w:rsidRPr="0094462F">
        <w:rPr>
          <w:rFonts w:ascii="TH SarabunIT๙" w:hAnsi="TH SarabunIT๙" w:cs="TH SarabunIT๙"/>
          <w:sz w:val="36"/>
          <w:szCs w:val="36"/>
        </w:rPr>
        <w:t>)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5)  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แต่งตั้งแล</w:t>
      </w:r>
      <w:r w:rsidR="00BE38FC" w:rsidRPr="0094462F">
        <w:rPr>
          <w:rFonts w:ascii="TH SarabunIT๙" w:hAnsi="TH SarabunIT๙" w:cs="TH SarabunIT๙"/>
          <w:spacing w:val="-6"/>
          <w:sz w:val="36"/>
          <w:szCs w:val="36"/>
          <w:cs/>
        </w:rPr>
        <w:t xml:space="preserve">ะมอบหมายให้ผู้รับผิดชอบประจำส่วน/สำนัก 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เป็นผู้ควบคุมดูแลให้เป็นไปตาม</w:t>
      </w:r>
      <w:r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มา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ตรการ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โดยกำหนดวิธีการควบคุม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,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ตรวจสอบและติดตามผล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  <w:cs/>
        </w:rPr>
        <w:t>6)  แต่ละหน่วยงาน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ดำเนินการบำรุงรักษาเครื่องปรับอากาศอย่างสม่ำเสมอ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ซึ่งจะช่วยให้การระบายความร้อนของระบบและประสิทธิภาพของเครื่องปรับอากาศดีขึ้น โดยพิจารณาให้หน่วยงานที่รับผิดชอบดำเนินการ ดังนี้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892377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</w:t>
      </w:r>
      <w:r w:rsidR="00892377" w:rsidRPr="0094462F">
        <w:rPr>
          <w:rFonts w:ascii="TH SarabunIT๙" w:hAnsi="TH SarabunIT๙" w:cs="TH SarabunIT๙"/>
          <w:sz w:val="36"/>
          <w:szCs w:val="36"/>
        </w:rPr>
        <w:tab/>
      </w:r>
      <w:r w:rsidR="00892377"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>ก</w:t>
      </w:r>
      <w:r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ดำเนินการเดือนละ </w:t>
      </w:r>
      <w:r w:rsidRPr="0094462F">
        <w:rPr>
          <w:rFonts w:ascii="TH SarabunIT๙" w:hAnsi="TH SarabunIT๙" w:cs="TH SarabunIT๙"/>
          <w:sz w:val="36"/>
          <w:szCs w:val="36"/>
        </w:rPr>
        <w:t xml:space="preserve">1 </w:t>
      </w:r>
      <w:r w:rsidRPr="0094462F">
        <w:rPr>
          <w:rFonts w:ascii="TH SarabunIT๙" w:hAnsi="TH SarabunIT๙" w:cs="TH SarabunIT๙"/>
          <w:sz w:val="36"/>
          <w:szCs w:val="36"/>
          <w:cs/>
        </w:rPr>
        <w:t>ครั้ง ได้แก่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892377" w:rsidRPr="0094462F" w:rsidRDefault="00892377" w:rsidP="00892377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-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ทำความสะอาด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คอล์ย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เย็น</w:t>
      </w:r>
      <w:proofErr w:type="gramStart"/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94462F">
        <w:rPr>
          <w:rFonts w:ascii="TH SarabunIT๙" w:hAnsi="TH SarabunIT๙" w:cs="TH SarabunIT๙"/>
          <w:sz w:val="36"/>
          <w:szCs w:val="36"/>
          <w:cs/>
        </w:rPr>
        <w:t>คอล์ย</w:t>
      </w:r>
      <w:proofErr w:type="spellEnd"/>
      <w:r w:rsidRPr="0094462F">
        <w:rPr>
          <w:rFonts w:ascii="TH SarabunIT๙" w:hAnsi="TH SarabunIT๙" w:cs="TH SarabunIT๙"/>
          <w:sz w:val="36"/>
          <w:szCs w:val="36"/>
          <w:cs/>
        </w:rPr>
        <w:t>ร้อน</w:t>
      </w:r>
      <w:proofErr w:type="gramEnd"/>
      <w:r w:rsidRPr="0094462F">
        <w:rPr>
          <w:rFonts w:ascii="TH SarabunIT๙" w:hAnsi="TH SarabunIT๙" w:cs="TH SarabunIT๙"/>
          <w:sz w:val="36"/>
          <w:szCs w:val="36"/>
          <w:cs/>
        </w:rPr>
        <w:t xml:space="preserve"> รวมทั้ง แผ่นกรอง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ฝุ่น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ต่างๆ</w:t>
      </w:r>
    </w:p>
    <w:p w:rsidR="008C54A8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>-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ตรวจสอบวงจรการควบคุมต่าง ๆ </w:t>
      </w:r>
    </w:p>
    <w:p w:rsidR="008C54A8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ว่าทำงานถูกต้องตามข้อกำหนด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>หรือไม่ เช่น ระบบควบคุมอุณหภูมิห้อง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</w:p>
    <w:p w:rsidR="00892377" w:rsidRPr="0094462F" w:rsidRDefault="0094462F" w:rsidP="001D6F2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118745</wp:posOffset>
            </wp:positionV>
            <wp:extent cx="1779270" cy="133604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ระบบปรับอากาศของเครื่อง</w:t>
      </w:r>
    </w:p>
    <w:p w:rsidR="008C54A8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- ตรวจวัดและบันทึกค่าพลังงานไฟฟ้า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  </w:t>
      </w:r>
    </w:p>
    <w:p w:rsidR="001D6F2C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กระแสไฟฟ้า</w:t>
      </w:r>
      <w:r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Pr="0094462F">
        <w:rPr>
          <w:rFonts w:ascii="TH SarabunIT๙" w:hAnsi="TH SarabunIT๙" w:cs="TH SarabunIT๙"/>
          <w:sz w:val="36"/>
          <w:szCs w:val="36"/>
          <w:cs/>
        </w:rPr>
        <w:t>แรงดันไฟฟ้าของ</w:t>
      </w:r>
      <w:r w:rsidR="00E15977" w:rsidRPr="0094462F">
        <w:rPr>
          <w:rFonts w:ascii="TH SarabunIT๙" w:hAnsi="TH SarabunIT๙" w:cs="TH SarabunIT๙"/>
          <w:sz w:val="36"/>
          <w:szCs w:val="36"/>
          <w:cs/>
        </w:rPr>
        <w:t>ค</w:t>
      </w:r>
      <w:r w:rsidRPr="0094462F">
        <w:rPr>
          <w:rFonts w:ascii="TH SarabunIT๙" w:hAnsi="TH SarabunIT๙" w:cs="TH SarabunIT๙"/>
          <w:sz w:val="36"/>
          <w:szCs w:val="36"/>
          <w:cs/>
        </w:rPr>
        <w:t>อมเพรสเซอร์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มอเตอร์</w:t>
      </w:r>
      <w:r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Pr="0094462F">
        <w:rPr>
          <w:rFonts w:ascii="TH SarabunIT๙" w:hAnsi="TH SarabunIT๙" w:cs="TH SarabunIT๙"/>
          <w:sz w:val="36"/>
          <w:szCs w:val="36"/>
          <w:cs/>
        </w:rPr>
        <w:t>พัดลมต่าง ๆ</w:t>
      </w:r>
    </w:p>
    <w:p w:rsidR="00677915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      </w:t>
      </w:r>
      <w:r w:rsidR="00892377"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892377" w:rsidRPr="0094462F">
        <w:rPr>
          <w:rFonts w:ascii="TH SarabunIT๙" w:hAnsi="TH SarabunIT๙" w:cs="TH SarabunIT๙"/>
          <w:sz w:val="36"/>
          <w:szCs w:val="36"/>
          <w:cs/>
        </w:rPr>
        <w:tab/>
      </w:r>
    </w:p>
    <w:p w:rsidR="00677915" w:rsidRPr="0094462F" w:rsidRDefault="00677915" w:rsidP="001D6F2C">
      <w:pPr>
        <w:rPr>
          <w:rFonts w:ascii="TH SarabunIT๙" w:hAnsi="TH SarabunIT๙" w:cs="TH SarabunIT๙"/>
          <w:sz w:val="36"/>
          <w:szCs w:val="36"/>
        </w:rPr>
      </w:pPr>
    </w:p>
    <w:p w:rsidR="001D6F2C" w:rsidRPr="0094462F" w:rsidRDefault="00C45B55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                 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ข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ดำเนินการ 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6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เดือน</w:t>
      </w:r>
      <w:r w:rsidR="001D6F2C" w:rsidRPr="0094462F">
        <w:rPr>
          <w:rFonts w:ascii="TH SarabunIT๙" w:hAnsi="TH SarabunIT๙" w:cs="TH SarabunIT๙"/>
          <w:sz w:val="36"/>
          <w:szCs w:val="36"/>
        </w:rPr>
        <w:t>/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ครั้ง</w:t>
      </w:r>
      <w:r w:rsidR="001D6F2C" w:rsidRPr="0094462F">
        <w:rPr>
          <w:rFonts w:ascii="TH SarabunIT๙" w:hAnsi="TH SarabunIT๙" w:cs="TH SarabunIT๙"/>
          <w:sz w:val="36"/>
          <w:szCs w:val="36"/>
        </w:rPr>
        <w:t>                                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-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ทำการล้างใหญ่</w:t>
      </w:r>
      <w:proofErr w:type="gramStart"/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เพื่อทำความสะอาด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คอล์ย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เย็นและ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คอล์ย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ร้อย</w:t>
      </w:r>
      <w:proofErr w:type="gramEnd"/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โดยใช้น้ำหรือน้ำยาทำความสะอาดโดยวิธีการดังกล่าวจะทำให้สามารถประหยัดพลังงานไฟฟ้า และประหยัดงบประมาณในการซ่อมแซมบำรุงรักษา และเครื่องปรับอากาศมีสภาพการใช้งานได้ตามปกติตลอดเวลา</w:t>
      </w:r>
    </w:p>
    <w:p w:rsidR="00175586" w:rsidRPr="0094462F" w:rsidRDefault="00892377" w:rsidP="00175586">
      <w:pPr>
        <w:jc w:val="center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</w:p>
    <w:p w:rsidR="00175586" w:rsidRPr="0094462F" w:rsidRDefault="00677915" w:rsidP="00677915">
      <w:pPr>
        <w:jc w:val="right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/-การเปลี่ยน...</w:t>
      </w:r>
    </w:p>
    <w:p w:rsidR="00175586" w:rsidRPr="0094462F" w:rsidRDefault="00175586" w:rsidP="001755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lastRenderedPageBreak/>
        <w:t>- 5 -</w:t>
      </w:r>
    </w:p>
    <w:p w:rsidR="00175586" w:rsidRPr="0094462F" w:rsidRDefault="00175586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</w:p>
    <w:p w:rsidR="00222079" w:rsidRPr="0094462F" w:rsidRDefault="00175586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-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การเปลี่ยนการใช้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เทอร์โมสตัท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ชนิดธรรมดามาใช้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เทอร์โมสตัท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ชนิด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  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อิเล็คทรอนิคส์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เทอร์โมสตัท</w:t>
      </w:r>
      <w:proofErr w:type="spellEnd"/>
      <w:proofErr w:type="gramStart"/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เพื่อควบคุมอุณหภูมิและการทำงานของเครื่องปรับอากาศ</w:t>
      </w:r>
      <w:proofErr w:type="gramEnd"/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จะทำให้เครื่องปรับอากาศทำงานได้อย่างมีเสถียรภาพ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โดยจะมีความแม่นยำในการสั่งงานให้เครื่องปรับอากาศสามารถเดินและหยุดเครื่องได้ที่จุดซึ่งกำหนดการตั้งปรับอุณหภูมิไว้</w:t>
      </w:r>
    </w:p>
    <w:p w:rsidR="00892377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- </w:t>
      </w:r>
      <w:r w:rsidRPr="0094462F">
        <w:rPr>
          <w:rFonts w:ascii="TH SarabunIT๙" w:hAnsi="TH SarabunIT๙" w:cs="TH SarabunIT๙"/>
          <w:sz w:val="36"/>
          <w:szCs w:val="36"/>
          <w:cs/>
        </w:rPr>
        <w:t>ติดฟิล์ม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กรองแสงหรือมู่ลี่ ในส่วนของผนังที่เป็นกระจกโปร่งใสเพื่อลดปริมาณแสงอาทิตย์และความร้อนที่เข้ามาภายในอาคาร</w:t>
      </w:r>
    </w:p>
    <w:p w:rsidR="00BE38FC" w:rsidRPr="0094462F" w:rsidRDefault="00BE38FC" w:rsidP="001D6F2C">
      <w:pPr>
        <w:rPr>
          <w:rFonts w:ascii="TH SarabunIT๙" w:hAnsi="TH SarabunIT๙" w:cs="TH SarabunIT๙"/>
          <w:sz w:val="16"/>
          <w:szCs w:val="16"/>
        </w:rPr>
      </w:pPr>
    </w:p>
    <w:p w:rsidR="001D6F2C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>1.3</w:t>
      </w:r>
      <w:proofErr w:type="gramStart"/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 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เครื่องคอมพิวเตอร์</w:t>
      </w:r>
      <w:proofErr w:type="gramEnd"/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1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เปิดเครื่องคอมพิวเตอร์และเครื่องพิมพ์เฉพาะที่จำเป็นต้องใช้เท่านั้น และปิดเครื่องเวลา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12.00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ถึง 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13.00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และเลิกงานเวลา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16.30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ยกเว้นเครื่องคอมพิวเตอร์ในระบบเครือข่าย</w:t>
      </w:r>
    </w:p>
    <w:p w:rsidR="00892377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</w:t>
      </w:r>
      <w:r w:rsidR="00892377" w:rsidRPr="0094462F">
        <w:rPr>
          <w:rFonts w:ascii="TH SarabunIT๙" w:hAnsi="TH SarabunIT๙" w:cs="TH SarabunIT๙"/>
          <w:sz w:val="36"/>
          <w:szCs w:val="36"/>
        </w:rPr>
        <w:tab/>
      </w:r>
      <w:r w:rsidR="00892377" w:rsidRPr="0094462F">
        <w:rPr>
          <w:rFonts w:ascii="TH SarabunIT๙" w:hAnsi="TH SarabunIT๙" w:cs="TH SarabunIT๙"/>
          <w:sz w:val="36"/>
          <w:szCs w:val="36"/>
          <w:cs/>
        </w:rPr>
        <w:t xml:space="preserve">2)  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ปิดเครื่องคอมพิวเตอร์ และเครื่องพิมพ์เมื่อไม่มีการใช้งานเกินกว่า </w:t>
      </w:r>
      <w:r w:rsidRPr="0094462F">
        <w:rPr>
          <w:rFonts w:ascii="TH SarabunIT๙" w:hAnsi="TH SarabunIT๙" w:cs="TH SarabunIT๙"/>
          <w:sz w:val="36"/>
          <w:szCs w:val="36"/>
        </w:rPr>
        <w:t xml:space="preserve">2 </w:t>
      </w:r>
      <w:r w:rsidRPr="0094462F">
        <w:rPr>
          <w:rFonts w:ascii="TH SarabunIT๙" w:hAnsi="TH SarabunIT๙" w:cs="TH SarabunIT๙"/>
          <w:sz w:val="36"/>
          <w:szCs w:val="36"/>
          <w:cs/>
        </w:rPr>
        <w:t>ชั่วโมง</w:t>
      </w:r>
      <w:r w:rsidR="00BE38FC"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ยกเว้นเครื่องคอมพิวเตอร์ในระบบ</w:t>
      </w:r>
      <w:r w:rsidR="00892377" w:rsidRPr="0094462F">
        <w:rPr>
          <w:rFonts w:ascii="TH SarabunIT๙" w:hAnsi="TH SarabunIT๙" w:cs="TH SarabunIT๙"/>
          <w:sz w:val="36"/>
          <w:szCs w:val="36"/>
          <w:cs/>
        </w:rPr>
        <w:t>เ</w:t>
      </w:r>
      <w:r w:rsidRPr="0094462F">
        <w:rPr>
          <w:rFonts w:ascii="TH SarabunIT๙" w:hAnsi="TH SarabunIT๙" w:cs="TH SarabunIT๙"/>
          <w:sz w:val="36"/>
          <w:szCs w:val="36"/>
          <w:cs/>
        </w:rPr>
        <w:t>ครือข่าย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3</w:t>
      </w:r>
      <w:r w:rsidRPr="0094462F">
        <w:rPr>
          <w:rFonts w:ascii="TH SarabunIT๙" w:hAnsi="TH SarabunIT๙" w:cs="TH SarabunIT๙"/>
          <w:sz w:val="36"/>
          <w:szCs w:val="36"/>
          <w:cs/>
        </w:rPr>
        <w:t>)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ในเวลาเลิกงานผู้ออกจากห้องทำงานเป็นคนสุดท้ายของหน่วยงานนั้น ๆ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จะต้องตรวจดูเครื่อง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คอมพิวเตอร์และเครื่องพิมพ์ในหน่วยงาน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หากพบว่าเปิดใช้งาน</w:t>
      </w:r>
      <w:r w:rsidR="00222079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อยู่จะต้องปิดและถอดปลั๊กไฟฟ้าทุกครั้ง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ยกเว้นเครื่องคอมพิวเตอร์ในระบบเครือข่าย</w:t>
      </w: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  <w:cs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4) เลือกใช้คอมพิวเตอร์ที่มีระบบประหยัดพลังงาน โดยสังเกตจากสัญลักษณ์ </w:t>
      </w:r>
      <w:r w:rsidRPr="0094462F">
        <w:rPr>
          <w:rFonts w:ascii="TH SarabunIT๙" w:hAnsi="TH SarabunIT๙" w:cs="TH SarabunIT๙"/>
          <w:sz w:val="36"/>
          <w:szCs w:val="36"/>
        </w:rPr>
        <w:t xml:space="preserve">Energy </w:t>
      </w:r>
      <w:proofErr w:type="spellStart"/>
      <w:r w:rsidRPr="0094462F">
        <w:rPr>
          <w:rFonts w:ascii="TH SarabunIT๙" w:hAnsi="TH SarabunIT๙" w:cs="TH SarabunIT๙"/>
          <w:sz w:val="36"/>
          <w:szCs w:val="36"/>
        </w:rPr>
        <w:t>Sta</w:t>
      </w:r>
      <w:proofErr w:type="spellEnd"/>
      <w:r w:rsidRPr="0094462F">
        <w:rPr>
          <w:rFonts w:ascii="TH SarabunIT๙" w:hAnsi="TH SarabunIT๙" w:cs="TH SarabunIT๙"/>
          <w:sz w:val="36"/>
          <w:szCs w:val="36"/>
        </w:rPr>
        <w:t xml:space="preserve">  </w:t>
      </w:r>
      <w:r w:rsidRPr="0094462F">
        <w:rPr>
          <w:rFonts w:ascii="TH SarabunIT๙" w:hAnsi="TH SarabunIT๙" w:cs="TH SarabunIT๙"/>
          <w:sz w:val="36"/>
          <w:szCs w:val="36"/>
          <w:cs/>
        </w:rPr>
        <w:t>เพราะระบบนี้จะใช้กำลังไฟฟ้าลดลงร้อยละ 55 ในขณะที่รอทำงาน</w:t>
      </w:r>
    </w:p>
    <w:p w:rsidR="001D6F2C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</w:p>
    <w:p w:rsidR="00222079" w:rsidRPr="0094462F" w:rsidRDefault="0094462F" w:rsidP="001D6F2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114935</wp:posOffset>
            </wp:positionV>
            <wp:extent cx="1837055" cy="2047240"/>
            <wp:effectExtent l="19050" t="0" r="0" b="0"/>
            <wp:wrapThrough wrapText="bothSides">
              <wp:wrapPolygon edited="0">
                <wp:start x="-224" y="0"/>
                <wp:lineTo x="-224" y="21305"/>
                <wp:lineTo x="21503" y="21305"/>
                <wp:lineTo x="21503" y="0"/>
                <wp:lineTo x="-224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079" w:rsidRPr="0094462F" w:rsidRDefault="0094462F" w:rsidP="001D6F2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3021330" cy="2123440"/>
            <wp:effectExtent l="19050" t="0" r="7620" b="0"/>
            <wp:wrapThrough wrapText="bothSides">
              <wp:wrapPolygon edited="0">
                <wp:start x="-136" y="0"/>
                <wp:lineTo x="-136" y="21316"/>
                <wp:lineTo x="21654" y="21316"/>
                <wp:lineTo x="21654" y="0"/>
                <wp:lineTo x="-136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222079" w:rsidRPr="0094462F" w:rsidRDefault="00222079" w:rsidP="001D6F2C">
      <w:pPr>
        <w:rPr>
          <w:rFonts w:ascii="TH SarabunIT๙" w:hAnsi="TH SarabunIT๙" w:cs="TH SarabunIT๙"/>
          <w:sz w:val="36"/>
          <w:szCs w:val="36"/>
        </w:rPr>
      </w:pPr>
    </w:p>
    <w:p w:rsidR="00C0698D" w:rsidRPr="0094462F" w:rsidRDefault="00C0698D" w:rsidP="001D6F2C">
      <w:pPr>
        <w:rPr>
          <w:rFonts w:ascii="TH SarabunIT๙" w:hAnsi="TH SarabunIT๙" w:cs="TH SarabunIT๙"/>
          <w:sz w:val="36"/>
          <w:szCs w:val="36"/>
        </w:rPr>
      </w:pPr>
    </w:p>
    <w:p w:rsidR="00C0698D" w:rsidRPr="0094462F" w:rsidRDefault="00C0698D" w:rsidP="001D6F2C">
      <w:pPr>
        <w:rPr>
          <w:rFonts w:ascii="TH SarabunIT๙" w:hAnsi="TH SarabunIT๙" w:cs="TH SarabunIT๙"/>
          <w:sz w:val="36"/>
          <w:szCs w:val="36"/>
        </w:rPr>
      </w:pPr>
    </w:p>
    <w:p w:rsidR="00B96D55" w:rsidRPr="0094462F" w:rsidRDefault="00B96D55" w:rsidP="00B96D55">
      <w:pPr>
        <w:rPr>
          <w:rFonts w:ascii="TH SarabunIT๙" w:hAnsi="TH SarabunIT๙" w:cs="TH SarabunIT๙"/>
          <w:sz w:val="36"/>
          <w:szCs w:val="36"/>
        </w:rPr>
      </w:pPr>
    </w:p>
    <w:p w:rsidR="00B96D55" w:rsidRPr="0094462F" w:rsidRDefault="00B96D55" w:rsidP="00B96D55">
      <w:pPr>
        <w:rPr>
          <w:rFonts w:ascii="TH SarabunIT๙" w:hAnsi="TH SarabunIT๙" w:cs="TH SarabunIT๙"/>
          <w:sz w:val="36"/>
          <w:szCs w:val="36"/>
        </w:rPr>
      </w:pPr>
    </w:p>
    <w:p w:rsidR="00B96D55" w:rsidRPr="0094462F" w:rsidRDefault="00E3317C" w:rsidP="00E3317C">
      <w:pPr>
        <w:jc w:val="right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/1.4 เครื่องถ่ายเอกสาร......</w:t>
      </w:r>
    </w:p>
    <w:p w:rsidR="00E3317C" w:rsidRPr="0094462F" w:rsidRDefault="0094462F" w:rsidP="00E3317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247015</wp:posOffset>
            </wp:positionV>
            <wp:extent cx="2179320" cy="173355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7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-6-</w:t>
      </w:r>
    </w:p>
    <w:p w:rsidR="00E3317C" w:rsidRPr="0094462F" w:rsidRDefault="00E3317C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0454A" w:rsidRPr="0094462F" w:rsidRDefault="0010454A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8FC" w:rsidRPr="0094462F" w:rsidRDefault="00BE38FC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0454A" w:rsidRPr="0094462F" w:rsidRDefault="0010454A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1.4  เครื่องถ่ายเอกสาร</w:t>
      </w:r>
    </w:p>
    <w:p w:rsidR="0010454A" w:rsidRPr="0094462F" w:rsidRDefault="0010454A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     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(เป็นอุ</w:t>
      </w:r>
      <w:r w:rsidR="00E15977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ป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กรณ์สำนักงานที่ใช้พลังงานสูงที่สุด)</w:t>
      </w:r>
    </w:p>
    <w:p w:rsidR="0010454A" w:rsidRPr="0094462F" w:rsidRDefault="0010454A" w:rsidP="00B96D55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>1.)  ถ่ายเอกสารเฉพาะที่จำเป็นเท่านั้น</w:t>
      </w:r>
    </w:p>
    <w:p w:rsidR="0010454A" w:rsidRPr="0094462F" w:rsidRDefault="0010454A" w:rsidP="00B96D55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>2.)  ไม่วางเครื่องถ่ายเอ</w:t>
      </w:r>
      <w:r w:rsidR="00E15977" w:rsidRPr="0094462F">
        <w:rPr>
          <w:rFonts w:ascii="TH SarabunIT๙" w:hAnsi="TH SarabunIT๙" w:cs="TH SarabunIT๙"/>
          <w:sz w:val="36"/>
          <w:szCs w:val="36"/>
          <w:cs/>
        </w:rPr>
        <w:t>ก</w:t>
      </w:r>
      <w:r w:rsidRPr="0094462F">
        <w:rPr>
          <w:rFonts w:ascii="TH SarabunIT๙" w:hAnsi="TH SarabunIT๙" w:cs="TH SarabunIT๙"/>
          <w:sz w:val="36"/>
          <w:szCs w:val="36"/>
          <w:cs/>
        </w:rPr>
        <w:t>สารไว้ในห้องที่มีเครื่องปรับอากาศ</w:t>
      </w:r>
    </w:p>
    <w:p w:rsidR="00E3317C" w:rsidRPr="0094462F" w:rsidRDefault="0010454A" w:rsidP="00B96D55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>3.)  กดปุ่มพัก (</w:t>
      </w:r>
      <w:r w:rsidRPr="0094462F">
        <w:rPr>
          <w:rFonts w:ascii="TH SarabunIT๙" w:hAnsi="TH SarabunIT๙" w:cs="TH SarabunIT๙"/>
          <w:sz w:val="36"/>
          <w:szCs w:val="36"/>
        </w:rPr>
        <w:t>Standby Mode</w:t>
      </w:r>
      <w:r w:rsidRPr="0094462F">
        <w:rPr>
          <w:rFonts w:ascii="TH SarabunIT๙" w:hAnsi="TH SarabunIT๙" w:cs="TH SarabunIT๙"/>
          <w:sz w:val="36"/>
          <w:szCs w:val="36"/>
          <w:cs/>
        </w:rPr>
        <w:t>) เครื่องถ่ายเอกสาร</w:t>
      </w:r>
    </w:p>
    <w:p w:rsidR="00E3317C" w:rsidRPr="0094462F" w:rsidRDefault="00E3317C" w:rsidP="00E3317C">
      <w:pPr>
        <w:ind w:left="720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="0010454A" w:rsidRPr="0094462F">
        <w:rPr>
          <w:rFonts w:ascii="TH SarabunIT๙" w:hAnsi="TH SarabunIT๙" w:cs="TH SarabunIT๙"/>
          <w:sz w:val="36"/>
          <w:szCs w:val="36"/>
          <w:cs/>
        </w:rPr>
        <w:t xml:space="preserve">เมื่อใช้งานเสร็จ และหากเครื่องถ่ายเอกสารระบบปิดเครื่องอัตโนมัติ </w:t>
      </w:r>
    </w:p>
    <w:p w:rsidR="0010454A" w:rsidRPr="0094462F" w:rsidRDefault="00E3317C" w:rsidP="00E3317C">
      <w:pPr>
        <w:ind w:left="720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="0010454A" w:rsidRPr="0094462F">
        <w:rPr>
          <w:rFonts w:ascii="TH SarabunIT๙" w:hAnsi="TH SarabunIT๙" w:cs="TH SarabunIT๙"/>
          <w:sz w:val="36"/>
          <w:szCs w:val="36"/>
          <w:cs/>
        </w:rPr>
        <w:t>(</w:t>
      </w:r>
      <w:r w:rsidR="0010454A" w:rsidRPr="0094462F">
        <w:rPr>
          <w:rFonts w:ascii="TH SarabunIT๙" w:hAnsi="TH SarabunIT๙" w:cs="TH SarabunIT๙"/>
          <w:sz w:val="36"/>
          <w:szCs w:val="36"/>
        </w:rPr>
        <w:t>Auto Power Off</w:t>
      </w:r>
      <w:r w:rsidR="0010454A" w:rsidRPr="0094462F">
        <w:rPr>
          <w:rFonts w:ascii="TH SarabunIT๙" w:hAnsi="TH SarabunIT๙" w:cs="TH SarabunIT๙"/>
          <w:sz w:val="36"/>
          <w:szCs w:val="36"/>
          <w:cs/>
        </w:rPr>
        <w:t>) ควรตั้งเวลาหน่วง 30 นาที ก่อนเข้าสู่ระบบประหยัดพลังงาน</w:t>
      </w:r>
    </w:p>
    <w:p w:rsidR="0010454A" w:rsidRPr="0094462F" w:rsidRDefault="00E15977" w:rsidP="00B96D55">
      <w:pPr>
        <w:rPr>
          <w:rFonts w:ascii="TH SarabunIT๙" w:hAnsi="TH SarabunIT๙" w:cs="TH SarabunIT๙"/>
          <w:sz w:val="36"/>
          <w:szCs w:val="36"/>
          <w:cs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>4.)  ปิดเครื่</w:t>
      </w:r>
      <w:r w:rsidR="0010454A" w:rsidRPr="0094462F">
        <w:rPr>
          <w:rFonts w:ascii="TH SarabunIT๙" w:hAnsi="TH SarabunIT๙" w:cs="TH SarabunIT๙"/>
          <w:sz w:val="36"/>
          <w:szCs w:val="36"/>
          <w:cs/>
        </w:rPr>
        <w:t>องถ่ายเอกสารหลังจากเลิกงานและถอดปลั๊กออกด้วย</w:t>
      </w: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94462F" w:rsidP="00B96D5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117475</wp:posOffset>
            </wp:positionV>
            <wp:extent cx="3364230" cy="3025775"/>
            <wp:effectExtent l="19050" t="0" r="7620" b="0"/>
            <wp:wrapThrough wrapText="bothSides">
              <wp:wrapPolygon edited="0">
                <wp:start x="-122" y="0"/>
                <wp:lineTo x="-122" y="21487"/>
                <wp:lineTo x="21649" y="21487"/>
                <wp:lineTo x="21649" y="0"/>
                <wp:lineTo x="-122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30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142875" cy="57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B96D55" w:rsidRPr="0094462F" w:rsidRDefault="00B96D55" w:rsidP="00B96D55">
      <w:pPr>
        <w:rPr>
          <w:rFonts w:ascii="TH SarabunIT๙" w:hAnsi="TH SarabunIT๙" w:cs="TH SarabunIT๙"/>
          <w:sz w:val="36"/>
          <w:szCs w:val="36"/>
        </w:rPr>
      </w:pPr>
    </w:p>
    <w:p w:rsidR="00742653" w:rsidRPr="0094462F" w:rsidRDefault="00742653" w:rsidP="00B96D55">
      <w:pPr>
        <w:rPr>
          <w:rFonts w:ascii="TH SarabunIT๙" w:hAnsi="TH SarabunIT๙" w:cs="TH SarabunIT๙"/>
          <w:sz w:val="36"/>
          <w:szCs w:val="36"/>
        </w:rPr>
      </w:pPr>
    </w:p>
    <w:p w:rsidR="00742653" w:rsidRDefault="00742653" w:rsidP="00B96D55">
      <w:pPr>
        <w:rPr>
          <w:rFonts w:ascii="TH SarabunIT๙" w:hAnsi="TH SarabunIT๙" w:cs="TH SarabunIT๙"/>
          <w:sz w:val="36"/>
          <w:szCs w:val="36"/>
        </w:rPr>
      </w:pPr>
    </w:p>
    <w:p w:rsidR="0005224E" w:rsidRDefault="0005224E" w:rsidP="00B96D55">
      <w:pPr>
        <w:rPr>
          <w:rFonts w:ascii="TH SarabunIT๙" w:hAnsi="TH SarabunIT๙" w:cs="TH SarabunIT๙"/>
          <w:sz w:val="36"/>
          <w:szCs w:val="36"/>
        </w:rPr>
      </w:pPr>
    </w:p>
    <w:p w:rsidR="0005224E" w:rsidRDefault="0005224E" w:rsidP="00B96D55">
      <w:pPr>
        <w:rPr>
          <w:rFonts w:ascii="TH SarabunIT๙" w:hAnsi="TH SarabunIT๙" w:cs="TH SarabunIT๙"/>
          <w:sz w:val="36"/>
          <w:szCs w:val="36"/>
        </w:rPr>
      </w:pPr>
    </w:p>
    <w:p w:rsidR="0005224E" w:rsidRDefault="0005224E" w:rsidP="00B96D55">
      <w:pPr>
        <w:rPr>
          <w:rFonts w:ascii="TH SarabunIT๙" w:hAnsi="TH SarabunIT๙" w:cs="TH SarabunIT๙"/>
          <w:sz w:val="36"/>
          <w:szCs w:val="36"/>
        </w:rPr>
      </w:pPr>
    </w:p>
    <w:p w:rsidR="0005224E" w:rsidRDefault="0005224E" w:rsidP="00B96D55">
      <w:pPr>
        <w:rPr>
          <w:rFonts w:ascii="TH SarabunIT๙" w:hAnsi="TH SarabunIT๙" w:cs="TH SarabunIT๙"/>
          <w:sz w:val="36"/>
          <w:szCs w:val="36"/>
        </w:rPr>
      </w:pPr>
    </w:p>
    <w:p w:rsidR="0005224E" w:rsidRPr="0005224E" w:rsidRDefault="0005224E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  <w:r w:rsidRPr="0005224E"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8992" behindDoc="0" locked="0" layoutInCell="1" allowOverlap="1" wp14:anchorId="664024DD" wp14:editId="45D327FD">
            <wp:simplePos x="0" y="0"/>
            <wp:positionH relativeFrom="column">
              <wp:posOffset>2317750</wp:posOffset>
            </wp:positionH>
            <wp:positionV relativeFrom="paragraph">
              <wp:posOffset>-568325</wp:posOffset>
            </wp:positionV>
            <wp:extent cx="1050925" cy="107886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24E" w:rsidRPr="0005224E" w:rsidRDefault="0005224E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</w:p>
    <w:p w:rsidR="0005224E" w:rsidRPr="0005224E" w:rsidRDefault="0005224E" w:rsidP="0005224E"/>
    <w:p w:rsidR="0005224E" w:rsidRPr="0005224E" w:rsidRDefault="0005224E" w:rsidP="0005224E">
      <w:pPr>
        <w:tabs>
          <w:tab w:val="left" w:pos="82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คำสั่งองค์การบริหารส่วนตำบลเขากระปุก</w:t>
      </w:r>
    </w:p>
    <w:p w:rsidR="0005224E" w:rsidRPr="0005224E" w:rsidRDefault="0005224E" w:rsidP="0005224E">
      <w:pPr>
        <w:tabs>
          <w:tab w:val="left" w:pos="82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0522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</w:t>
      </w: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/๒๕</w:t>
      </w:r>
      <w:r w:rsidRPr="0005224E">
        <w:rPr>
          <w:rFonts w:ascii="TH SarabunIT๙" w:hAnsi="TH SarabunIT๙" w:cs="TH SarabunIT๙"/>
          <w:b/>
          <w:bCs/>
          <w:sz w:val="36"/>
          <w:szCs w:val="36"/>
        </w:rPr>
        <w:t>65</w:t>
      </w:r>
    </w:p>
    <w:p w:rsidR="0005224E" w:rsidRPr="0005224E" w:rsidRDefault="0005224E" w:rsidP="0005224E">
      <w:pPr>
        <w:tabs>
          <w:tab w:val="left" w:pos="13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5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แต่งตั้งคณะทำงานลดใช้พลังงานขององค์การบริหารส่วนตำบลเขากระปุก </w:t>
      </w:r>
    </w:p>
    <w:p w:rsidR="0005224E" w:rsidRPr="0005224E" w:rsidRDefault="0005224E" w:rsidP="0005224E">
      <w:pPr>
        <w:tabs>
          <w:tab w:val="left" w:pos="1386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224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พ.ศ.2565</w:t>
      </w:r>
    </w:p>
    <w:p w:rsidR="0005224E" w:rsidRPr="0005224E" w:rsidRDefault="0005224E" w:rsidP="0005224E">
      <w:pPr>
        <w:tabs>
          <w:tab w:val="left" w:pos="82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05224E" w:rsidRPr="0005224E" w:rsidRDefault="0005224E" w:rsidP="0005224E">
      <w:pPr>
        <w:tabs>
          <w:tab w:val="left" w:pos="828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ตามมติคณะรัฐมนตรี เมื่อวันที่ </w:t>
      </w:r>
      <w:r w:rsidRPr="0005224E">
        <w:rPr>
          <w:rFonts w:ascii="TH SarabunIT๙" w:hAnsi="TH SarabunIT๙" w:cs="TH SarabunIT๙"/>
          <w:sz w:val="32"/>
          <w:szCs w:val="32"/>
        </w:rPr>
        <w:t xml:space="preserve">19 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05224E">
        <w:rPr>
          <w:rFonts w:ascii="TH SarabunIT๙" w:hAnsi="TH SarabunIT๙" w:cs="TH SarabunIT๙"/>
          <w:sz w:val="32"/>
          <w:szCs w:val="32"/>
        </w:rPr>
        <w:t xml:space="preserve">2556 </w:t>
      </w:r>
      <w:r w:rsidRPr="0005224E">
        <w:rPr>
          <w:rFonts w:ascii="TH SarabunIT๙" w:hAnsi="TH SarabunIT๙" w:cs="TH SarabunIT๙"/>
          <w:sz w:val="32"/>
          <w:szCs w:val="32"/>
          <w:cs/>
        </w:rPr>
        <w:t>ได้ก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หนดให้หน่วยงานภาครัฐลดการใช้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พลังงานลง </w:t>
      </w:r>
      <w:r w:rsidRPr="0005224E">
        <w:rPr>
          <w:rFonts w:ascii="TH SarabunIT๙" w:hAnsi="TH SarabunIT๙" w:cs="TH SarabunIT๙"/>
          <w:sz w:val="32"/>
          <w:szCs w:val="32"/>
        </w:rPr>
        <w:t xml:space="preserve">10% </w:t>
      </w:r>
      <w:r w:rsidRPr="0005224E">
        <w:rPr>
          <w:rFonts w:ascii="TH SarabunIT๙" w:hAnsi="TH SarabunIT๙" w:cs="TH SarabunIT๙"/>
          <w:sz w:val="32"/>
          <w:szCs w:val="32"/>
          <w:cs/>
        </w:rPr>
        <w:t>โดยให้ส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นักงานนโยบายและแผนพลังงานจัดเตรียมระบบรายงานและประมวลผลผ่านเว็บไซต์</w:t>
      </w:r>
      <w:r w:rsidRPr="0005224E">
        <w:rPr>
          <w:rFonts w:ascii="TH SarabunIT๙" w:hAnsi="TH SarabunIT๙" w:cs="TH SarabunIT๙"/>
          <w:sz w:val="32"/>
          <w:szCs w:val="32"/>
        </w:rPr>
        <w:t xml:space="preserve"> www.e-report.energy.go.th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องค์การบริหารส่วนตำบลเขากระปุก </w:t>
      </w:r>
      <w:r w:rsidRPr="0005224E">
        <w:rPr>
          <w:rFonts w:ascii="TH SarabunIT๙" w:hAnsi="TH SarabunIT๙" w:cs="TH SarabunIT๙"/>
          <w:sz w:val="32"/>
          <w:szCs w:val="32"/>
          <w:cs/>
        </w:rPr>
        <w:t>จึงก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หนดให้ </w:t>
      </w:r>
      <w:r w:rsidRPr="0005224E">
        <w:rPr>
          <w:rFonts w:ascii="TH SarabunIT๙" w:hAnsi="TH SarabunIT๙" w:cs="TH SarabunIT๙"/>
          <w:sz w:val="32"/>
          <w:szCs w:val="32"/>
        </w:rPr>
        <w:t>“</w:t>
      </w:r>
      <w:r w:rsidRPr="0005224E">
        <w:rPr>
          <w:rFonts w:ascii="TH SarabunIT๙" w:hAnsi="TH SarabunIT๙" w:cs="TH SarabunIT๙"/>
          <w:sz w:val="32"/>
          <w:szCs w:val="32"/>
          <w:cs/>
        </w:rPr>
        <w:t>มาตรการประหยัดพลังงาน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” </w:t>
      </w:r>
      <w:r w:rsidRPr="0005224E">
        <w:rPr>
          <w:rFonts w:ascii="TH SarabunIT๙" w:hAnsi="TH SarabunIT๙" w:cs="TH SarabunIT๙"/>
          <w:sz w:val="32"/>
          <w:szCs w:val="32"/>
          <w:cs/>
        </w:rPr>
        <w:t>เป็นตัวชี้วัดประเมินผลการปฏิบัติราชการ ในปีงบประมาณ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5224E">
        <w:rPr>
          <w:rFonts w:ascii="TH SarabunIT๙" w:hAnsi="TH SarabunIT๙" w:cs="TH SarabunIT๙"/>
          <w:sz w:val="32"/>
          <w:szCs w:val="32"/>
        </w:rPr>
        <w:t xml:space="preserve">2565 </w:t>
      </w:r>
      <w:r w:rsidRPr="0005224E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ส่วนตำบลเขากระปุก  </w:t>
      </w:r>
      <w:r w:rsidRPr="0005224E">
        <w:rPr>
          <w:rFonts w:ascii="TH SarabunIT๙" w:hAnsi="TH SarabunIT๙" w:cs="TH SarabunIT๙"/>
          <w:sz w:val="32"/>
          <w:szCs w:val="32"/>
          <w:cs/>
        </w:rPr>
        <w:t>ได้เล็งเห็นถึงความส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คัญของการประหยัดพลังงานเพื่อลดค่าใช้จ่าย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>ภาครัฐ และปฏิบัติให้เป็นไปตามนโยบายของรัฐบาล ขอให้ทุกหน่วยงานในสังกัดองค์การ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บริหารส่วนตำบลเขากระปุก </w:t>
      </w:r>
      <w:r w:rsidRPr="0005224E">
        <w:rPr>
          <w:rFonts w:ascii="TH SarabunIT๙" w:hAnsi="TH SarabunIT๙" w:cs="TH SarabunIT๙"/>
          <w:sz w:val="32"/>
          <w:szCs w:val="32"/>
          <w:cs/>
        </w:rPr>
        <w:t>ให้ความส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คัญกับมาตรการประหยัดพลังงาน จึงแต่งตั้งคณะท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งานลดการใช้พลังงานขององค์การบริหารส่วนตำบลเขากระปุก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>ประจ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05224E">
        <w:rPr>
          <w:rFonts w:ascii="TH SarabunIT๙" w:hAnsi="TH SarabunIT๙" w:cs="TH SarabunIT๙"/>
          <w:sz w:val="32"/>
          <w:szCs w:val="32"/>
        </w:rPr>
        <w:t xml:space="preserve">2565 </w:t>
      </w:r>
      <w:r w:rsidRPr="0005224E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นายธีรพล  พันธ์ประดิษฐ์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r w:rsidR="00A575CB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5224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5224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ประธานคณะท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นายชุบ  วันชะนะ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รองนายก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5224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5224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คณะท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 w:rsidRPr="0005224E">
        <w:rPr>
          <w:rFonts w:ascii="TH SarabunIT๙" w:hAnsi="TH SarabunIT๙" w:cs="TH SarabunIT๙"/>
          <w:sz w:val="32"/>
          <w:szCs w:val="32"/>
          <w:cs/>
        </w:rPr>
        <w:t>นาย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ธเนศ  </w:t>
      </w:r>
      <w:proofErr w:type="spellStart"/>
      <w:r w:rsidRPr="0005224E">
        <w:rPr>
          <w:rFonts w:ascii="TH SarabunIT๙" w:hAnsi="TH SarabunIT๙" w:cs="TH SarabunIT๙" w:hint="cs"/>
          <w:sz w:val="32"/>
          <w:szCs w:val="32"/>
          <w:cs/>
        </w:rPr>
        <w:t>แดงศิริ</w:t>
      </w:r>
      <w:proofErr w:type="spellEnd"/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05224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5224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นายอนวัช  พลอย</w:t>
      </w:r>
      <w:proofErr w:type="spellStart"/>
      <w:r w:rsidRPr="0005224E">
        <w:rPr>
          <w:rFonts w:ascii="TH SarabunIT๙" w:hAnsi="TH SarabunIT๙" w:cs="TH SarabunIT๙" w:hint="cs"/>
          <w:sz w:val="32"/>
          <w:szCs w:val="32"/>
          <w:cs/>
        </w:rPr>
        <w:t>บุศย์</w:t>
      </w:r>
      <w:proofErr w:type="spellEnd"/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 </w:t>
      </w:r>
      <w:proofErr w:type="spellStart"/>
      <w:r w:rsidRPr="0005224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5224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5.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นายยุทธนา  พันธุ์บ้านแหลม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6. </w:t>
      </w:r>
      <w:proofErr w:type="gramStart"/>
      <w:r w:rsidRPr="0005224E">
        <w:rPr>
          <w:rFonts w:ascii="TH SarabunIT๙" w:hAnsi="TH SarabunIT๙" w:cs="TH SarabunIT๙"/>
          <w:sz w:val="32"/>
          <w:szCs w:val="32"/>
          <w:cs/>
        </w:rPr>
        <w:t>นาย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พละ  ช้างนะ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7. </w:t>
      </w:r>
      <w:proofErr w:type="gramStart"/>
      <w:r w:rsidRPr="0005224E">
        <w:rPr>
          <w:rFonts w:ascii="TH SarabunIT๙" w:hAnsi="TH SarabunIT๙" w:cs="TH SarabunIT๙"/>
          <w:sz w:val="32"/>
          <w:szCs w:val="32"/>
          <w:cs/>
        </w:rPr>
        <w:t>นาง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พวงเพชร  ขำสี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เจ้าพนักงานการเงินและบัญชี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8. </w:t>
      </w:r>
      <w:proofErr w:type="spellStart"/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น.ส.ช</w:t>
      </w:r>
      <w:proofErr w:type="spellEnd"/>
      <w:r w:rsidRPr="0005224E">
        <w:rPr>
          <w:rFonts w:ascii="TH SarabunIT๙" w:hAnsi="TH SarabunIT๙" w:cs="TH SarabunIT๙" w:hint="cs"/>
          <w:sz w:val="32"/>
          <w:szCs w:val="32"/>
          <w:cs/>
        </w:rPr>
        <w:t>ดาพร  แซ่</w:t>
      </w:r>
      <w:proofErr w:type="spellStart"/>
      <w:r w:rsidRPr="0005224E">
        <w:rPr>
          <w:rFonts w:ascii="TH SarabunIT๙" w:hAnsi="TH SarabunIT๙" w:cs="TH SarabunIT๙" w:hint="cs"/>
          <w:sz w:val="32"/>
          <w:szCs w:val="32"/>
          <w:cs/>
        </w:rPr>
        <w:t>โต๋ว</w:t>
      </w:r>
      <w:proofErr w:type="spellEnd"/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9.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น.ส.วีนา  จันทร์สุขพุ่ม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 คณะทำงาน/เลขานุการ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10.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05224E">
        <w:rPr>
          <w:rFonts w:ascii="TH SarabunIT๙" w:hAnsi="TH SarabunIT๙" w:cs="TH SarabunIT๙" w:hint="cs"/>
          <w:sz w:val="32"/>
          <w:szCs w:val="32"/>
          <w:cs/>
        </w:rPr>
        <w:t>ธนา</w:t>
      </w:r>
      <w:proofErr w:type="spellEnd"/>
      <w:r w:rsidRPr="0005224E">
        <w:rPr>
          <w:rFonts w:ascii="TH SarabunIT๙" w:hAnsi="TH SarabunIT๙" w:cs="TH SarabunIT๙" w:hint="cs"/>
          <w:sz w:val="32"/>
          <w:szCs w:val="32"/>
          <w:cs/>
        </w:rPr>
        <w:t>รัตน์  ขาวนวล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ผู้ช่วยเจ้าพนักงานธุรการ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>คณะ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5224E">
        <w:rPr>
          <w:rFonts w:ascii="TH SarabunIT๙" w:hAnsi="TH SarabunIT๙" w:cs="TH SarabunIT๙"/>
          <w:sz w:val="32"/>
          <w:szCs w:val="32"/>
          <w:cs/>
        </w:rPr>
        <w:t>งาน/ผู้ช่วยเลขานุการ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>มีหน</w:t>
      </w:r>
      <w:r w:rsidRPr="0005224E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5224E">
        <w:rPr>
          <w:rFonts w:ascii="TH SarabunIT๙" w:hAnsi="TH SarabunIT๙" w:cs="TH SarabunIT๙"/>
          <w:sz w:val="32"/>
          <w:szCs w:val="32"/>
        </w:rPr>
        <w:t xml:space="preserve"> 1. </w:t>
      </w:r>
      <w:r w:rsidRPr="0005224E">
        <w:rPr>
          <w:rFonts w:ascii="TH SarabunIT๙" w:hAnsi="TH SarabunIT๙" w:cs="TH SarabunIT๙"/>
          <w:sz w:val="32"/>
          <w:szCs w:val="32"/>
          <w:cs/>
        </w:rPr>
        <w:t>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หนดมาตรการประหยัดพลังงานของหน่วยงาน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5224E">
        <w:rPr>
          <w:rFonts w:ascii="TH SarabunIT๙" w:hAnsi="TH SarabunIT๙" w:cs="TH SarabunIT๙"/>
          <w:sz w:val="32"/>
          <w:szCs w:val="32"/>
          <w:cs/>
        </w:rPr>
        <w:t>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กับดูแลการลดใช้พลังงานของหน่วยงานให้เป็นไปตามมาตรการที่ก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หนด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5224E">
        <w:rPr>
          <w:rFonts w:ascii="TH SarabunIT๙" w:hAnsi="TH SarabunIT๙" w:cs="TH SarabunIT๙"/>
          <w:sz w:val="32"/>
          <w:szCs w:val="32"/>
          <w:cs/>
        </w:rPr>
        <w:t>พิจารณาอนุมัติแผนปฏิบัติการลดใช้พลังงานในการด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เนินกิจกรรมต่างๆ เพื่อให้เกิด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05224E">
        <w:rPr>
          <w:rFonts w:ascii="TH SarabunIT๙" w:hAnsi="TH SarabunIT๙" w:cs="TH SarabunIT๙"/>
          <w:sz w:val="32"/>
          <w:szCs w:val="32"/>
          <w:cs/>
        </w:rPr>
        <w:t>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หนดแนวทางและข้อคิดเห็นให้ค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แนะ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เพื่อให้เกิดการประหยัดพลังงาน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05224E">
        <w:rPr>
          <w:rFonts w:ascii="TH SarabunIT๙" w:hAnsi="TH SarabunIT๙" w:cs="TH SarabunIT๙"/>
          <w:sz w:val="32"/>
          <w:szCs w:val="32"/>
          <w:cs/>
        </w:rPr>
        <w:t>ติดตามความก้าวหน้าและผลการด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เนินงาน เพื่อให้เกิดการประหยัดพลังงาน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</w:p>
    <w:p w:rsidR="0005224E" w:rsidRPr="0005224E" w:rsidRDefault="0005224E" w:rsidP="0005224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ทั้งนี้  ตั้งแต่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เป็นต้นไป      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</w:t>
      </w:r>
      <w:r w:rsidRPr="0005224E">
        <w:rPr>
          <w:rFonts w:ascii="TH SarabunIT๙" w:hAnsi="TH SarabunIT๙" w:cs="TH SarabunIT๙"/>
          <w:sz w:val="32"/>
          <w:szCs w:val="32"/>
        </w:rPr>
        <w:t xml:space="preserve">21 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ธีรพล  พันธ์ประดิษฐ์</w:t>
      </w:r>
      <w:r w:rsidRPr="0005224E">
        <w:rPr>
          <w:rFonts w:ascii="TH SarabunIT๙" w:hAnsi="TH SarabunIT๙" w:cs="TH SarabunIT๙"/>
          <w:sz w:val="32"/>
          <w:szCs w:val="32"/>
          <w:cs/>
        </w:rPr>
        <w:t>)</w:t>
      </w:r>
    </w:p>
    <w:p w:rsidR="0005224E" w:rsidRPr="0005224E" w:rsidRDefault="0005224E" w:rsidP="000522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 นายก</w:t>
      </w:r>
      <w:r w:rsidRPr="0005224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ุก</w:t>
      </w:r>
    </w:p>
    <w:p w:rsidR="0005224E" w:rsidRPr="0005224E" w:rsidRDefault="0005224E" w:rsidP="0005224E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5224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6944" behindDoc="1" locked="0" layoutInCell="1" allowOverlap="1" wp14:anchorId="0D2D8DF4" wp14:editId="27AB6EF5">
            <wp:simplePos x="0" y="0"/>
            <wp:positionH relativeFrom="column">
              <wp:posOffset>61595</wp:posOffset>
            </wp:positionH>
            <wp:positionV relativeFrom="paragraph">
              <wp:posOffset>-139065</wp:posOffset>
            </wp:positionV>
            <wp:extent cx="491490" cy="539750"/>
            <wp:effectExtent l="0" t="0" r="3810" b="0"/>
            <wp:wrapThrough wrapText="bothSides">
              <wp:wrapPolygon edited="0">
                <wp:start x="0" y="0"/>
                <wp:lineTo x="0" y="20584"/>
                <wp:lineTo x="20930" y="20584"/>
                <wp:lineTo x="20930" y="0"/>
                <wp:lineTo x="0" y="0"/>
              </wp:wrapPolygon>
            </wp:wrapThrough>
            <wp:docPr id="3" name="รูปภาพ 3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24E">
        <w:rPr>
          <w:rFonts w:ascii="TH SarabunIT๙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05224E" w:rsidRPr="0005224E" w:rsidRDefault="0005224E" w:rsidP="0005224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Cs/>
          <w:sz w:val="36"/>
          <w:szCs w:val="36"/>
          <w:cs/>
        </w:rPr>
        <w:t>โ</w:t>
      </w: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ทร. </w:t>
      </w:r>
      <w:r w:rsidRPr="0005224E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05224E">
        <w:rPr>
          <w:rFonts w:ascii="TH SarabunIT๙" w:hAnsi="TH SarabunIT๙" w:cs="TH SarabunIT๙"/>
          <w:b/>
          <w:sz w:val="32"/>
          <w:szCs w:val="32"/>
          <w:cs/>
        </w:rPr>
        <w:t>๐-๓๒</w:t>
      </w:r>
      <w:r w:rsidRPr="0005224E">
        <w:rPr>
          <w:rFonts w:ascii="TH SarabunIT๙" w:hAnsi="TH SarabunIT๙" w:cs="TH SarabunIT๙"/>
          <w:b/>
          <w:sz w:val="32"/>
          <w:szCs w:val="32"/>
        </w:rPr>
        <w:t>70</w:t>
      </w:r>
      <w:r w:rsidRPr="0005224E">
        <w:rPr>
          <w:rFonts w:ascii="TH SarabunIT๙" w:hAnsi="TH SarabunIT๙" w:cs="TH SarabunIT๙"/>
          <w:b/>
          <w:sz w:val="32"/>
          <w:szCs w:val="32"/>
          <w:cs/>
        </w:rPr>
        <w:t>-</w:t>
      </w:r>
      <w:r w:rsidRPr="0005224E">
        <w:rPr>
          <w:rFonts w:ascii="TH SarabunIT๙" w:hAnsi="TH SarabunIT๙" w:cs="TH SarabunIT๙"/>
          <w:b/>
          <w:sz w:val="32"/>
          <w:szCs w:val="32"/>
        </w:rPr>
        <w:t>6155</w:t>
      </w:r>
    </w:p>
    <w:p w:rsidR="0005224E" w:rsidRPr="0005224E" w:rsidRDefault="0005224E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s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>พบ  ๗๓๑๐๑/</w:t>
      </w:r>
      <w:r w:rsidR="00A575CB">
        <w:rPr>
          <w:rFonts w:ascii="TH SarabunIT๙" w:hAnsi="TH SarabunIT๙" w:cs="TH SarabunIT๙" w:hint="cs"/>
          <w:sz w:val="32"/>
          <w:szCs w:val="32"/>
          <w:cs/>
        </w:rPr>
        <w:t>611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วันท</w:t>
      </w:r>
      <w:r w:rsidRPr="000522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ี่  </w:t>
      </w:r>
      <w:r w:rsidR="0003304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304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A575C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5224E" w:rsidRPr="0005224E" w:rsidRDefault="0005224E" w:rsidP="000C4B4A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C4B4A">
        <w:rPr>
          <w:rFonts w:ascii="TH SarabunIT๙" w:hAnsi="TH SarabunIT๙" w:cs="TH SarabunIT๙" w:hint="cs"/>
          <w:sz w:val="32"/>
          <w:szCs w:val="32"/>
          <w:cs/>
        </w:rPr>
        <w:t>รายงานสรุปผ</w:t>
      </w:r>
      <w:r w:rsidR="00A575CB">
        <w:rPr>
          <w:rFonts w:ascii="TH SarabunIT๙" w:hAnsi="TH SarabunIT๙" w:cs="TH SarabunIT๙" w:hint="cs"/>
          <w:sz w:val="32"/>
          <w:szCs w:val="32"/>
          <w:cs/>
        </w:rPr>
        <w:t>ลการประเมินการลดใช้พลังงาน รอบ 12 เดือน ประจำปี พ.ศ.2564</w:t>
      </w:r>
    </w:p>
    <w:p w:rsidR="0005224E" w:rsidRPr="0005224E" w:rsidRDefault="0005224E" w:rsidP="0005224E">
      <w:pPr>
        <w:ind w:left="720" w:hanging="720"/>
        <w:rPr>
          <w:rFonts w:ascii="TH SarabunIT๙" w:hAnsi="TH SarabunIT๙" w:cs="TH SarabunIT๙"/>
          <w:sz w:val="12"/>
          <w:szCs w:val="12"/>
        </w:rPr>
      </w:pPr>
    </w:p>
    <w:p w:rsidR="0005224E" w:rsidRPr="0005224E" w:rsidRDefault="0005224E" w:rsidP="0005224E">
      <w:pPr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นายกองค์การบริหารส่วนตำบลเขากระปุก</w:t>
      </w:r>
    </w:p>
    <w:p w:rsidR="0005224E" w:rsidRPr="0005224E" w:rsidRDefault="0005224E" w:rsidP="0005224E">
      <w:pPr>
        <w:rPr>
          <w:rFonts w:ascii="TH SarabunIT๙" w:hAnsi="TH SarabunIT๙" w:cs="TH SarabunIT๙"/>
          <w:sz w:val="12"/>
          <w:szCs w:val="12"/>
        </w:rPr>
      </w:pPr>
    </w:p>
    <w:p w:rsidR="0005224E" w:rsidRPr="0005224E" w:rsidRDefault="0005224E" w:rsidP="0005224E">
      <w:pPr>
        <w:tabs>
          <w:tab w:val="left" w:pos="1440"/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0522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5224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5224E">
        <w:rPr>
          <w:rFonts w:ascii="TH SarabunIT๙" w:hAnsi="TH SarabunIT๙" w:cs="TH SarabunIT๙"/>
          <w:sz w:val="32"/>
          <w:szCs w:val="32"/>
        </w:rPr>
        <w:t xml:space="preserve">  </w:t>
      </w:r>
      <w:r w:rsidRPr="000522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D35E9A" w:rsidRDefault="0005224E" w:rsidP="0005224E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>ตาม</w:t>
      </w:r>
      <w:r w:rsidRPr="0005224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 xml:space="preserve">องค์การบริหารส่วนตำบลเขากระปุก </w:t>
      </w:r>
      <w:r w:rsidR="00D35E9A">
        <w:rPr>
          <w:rFonts w:ascii="TH SarabunIT๙" w:eastAsia="Angsana New" w:hAnsi="TH SarabunIT๙" w:cs="TH SarabunIT๙" w:hint="cs"/>
          <w:sz w:val="32"/>
          <w:szCs w:val="32"/>
          <w:cs/>
        </w:rPr>
        <w:t>ได้มีคำสั่ง</w:t>
      </w:r>
      <w:r w:rsidR="00D35E9A" w:rsidRPr="00D35E9A">
        <w:rPr>
          <w:rFonts w:ascii="TH SarabunIT๙" w:eastAsia="Angsana New" w:hAnsi="TH SarabunIT๙" w:cs="TH SarabunIT๙"/>
          <w:sz w:val="32"/>
          <w:szCs w:val="32"/>
          <w:cs/>
        </w:rPr>
        <w:t>แต่งตั้งคณะทำงานลดการใช้พลังงานขององค์การบริหารส่วนตำบลเขา</w:t>
      </w:r>
      <w:r w:rsidR="00A575CB">
        <w:rPr>
          <w:rFonts w:ascii="TH SarabunIT๙" w:eastAsia="Angsana New" w:hAnsi="TH SarabunIT๙" w:cs="TH SarabunIT๙"/>
          <w:sz w:val="32"/>
          <w:szCs w:val="32"/>
          <w:cs/>
        </w:rPr>
        <w:t>กระปุก ประจำปีงบประมาณ พ.ศ. 256</w:t>
      </w:r>
      <w:r w:rsidR="00A575CB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D35E9A" w:rsidRPr="00D35E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35E9A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>องค</w:t>
      </w:r>
      <w:r w:rsidR="00D35E9A">
        <w:rPr>
          <w:rFonts w:ascii="TH SarabunIT๙" w:eastAsia="Angsana New" w:hAnsi="TH SarabunIT๙" w:cs="TH SarabunIT๙"/>
          <w:sz w:val="32"/>
          <w:szCs w:val="32"/>
          <w:cs/>
        </w:rPr>
        <w:t>์การบริหารส่วนตำบลเขากระปุก</w:t>
      </w:r>
      <w:r w:rsidR="00D35E9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>ได้เล็งเห็นถึงความสำคัญของการประหยัดพลังงานเพื่อลดค่าใช้จ่าย ภาครัฐ และปฏิบัติให้เป็นไปตามนโยบายของรัฐบาล ให้ความสำคัญกับมาตรการประหยัดพลังงาน</w:t>
      </w:r>
    </w:p>
    <w:p w:rsidR="0005224E" w:rsidRPr="0005224E" w:rsidRDefault="0005224E" w:rsidP="0005224E">
      <w:pPr>
        <w:ind w:firstLine="144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05224E" w:rsidRPr="0005224E" w:rsidRDefault="0005224E" w:rsidP="0005224E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Pr="000522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833398" w:rsidRDefault="0005224E" w:rsidP="0005224E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="00D35E9A">
        <w:rPr>
          <w:rFonts w:ascii="TH SarabunIT๙" w:hAnsi="TH SarabunIT๙" w:cs="TH SarabunIT๙" w:hint="cs"/>
          <w:sz w:val="32"/>
          <w:szCs w:val="32"/>
          <w:cs/>
        </w:rPr>
        <w:t>จัดทำข้อมูลการลดใช้พลังงาน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398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833398" w:rsidRPr="0005224E">
        <w:rPr>
          <w:rFonts w:ascii="TH SarabunIT๙" w:hAnsi="TH SarabunIT๙" w:cs="TH SarabunIT๙"/>
          <w:sz w:val="32"/>
          <w:szCs w:val="32"/>
          <w:cs/>
        </w:rPr>
        <w:t>เว็บ</w:t>
      </w:r>
      <w:bookmarkStart w:id="0" w:name="_GoBack"/>
      <w:bookmarkEnd w:id="0"/>
      <w:r w:rsidR="00833398" w:rsidRPr="0005224E">
        <w:rPr>
          <w:rFonts w:ascii="TH SarabunIT๙" w:hAnsi="TH SarabunIT๙" w:cs="TH SarabunIT๙"/>
          <w:sz w:val="32"/>
          <w:szCs w:val="32"/>
          <w:cs/>
        </w:rPr>
        <w:t>ไซต์</w:t>
      </w:r>
      <w:r w:rsidR="00833398" w:rsidRPr="0005224E">
        <w:rPr>
          <w:rFonts w:ascii="TH SarabunIT๙" w:hAnsi="TH SarabunIT๙" w:cs="TH SarabunIT๙"/>
          <w:sz w:val="32"/>
          <w:szCs w:val="32"/>
        </w:rPr>
        <w:t xml:space="preserve"> </w:t>
      </w:r>
      <w:hyperlink w:history="1">
        <w:r w:rsidR="00E15C44" w:rsidRPr="00E15C44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www.e-report.energy.go.th </w:t>
        </w:r>
        <w:r w:rsidR="00E15C44" w:rsidRPr="00E15C44">
          <w:rPr>
            <w:rStyle w:val="a6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และขอส่งสรุปผลการประเมินการลดใช้พลังงาน รอบ</w:t>
        </w:r>
      </w:hyperlink>
      <w:r w:rsidR="00E15C44" w:rsidRPr="00E15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267B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E15C44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C7267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พ.ศ.2564</w:t>
      </w:r>
      <w:r w:rsidR="000C4B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B4A" w:rsidRPr="000C4B4A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รายละเอียดปรากฏตามเอกสารที่ส่งมาพร้อมนี้</w:t>
      </w:r>
      <w:r w:rsidR="00E15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5C44" w:rsidRPr="0005224E" w:rsidRDefault="00E15C44" w:rsidP="0005224E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05224E" w:rsidRPr="0005224E" w:rsidRDefault="0005224E" w:rsidP="0005224E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Pr="000522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ข้อเสนอเพื่อพิจารณา</w:t>
      </w:r>
    </w:p>
    <w:p w:rsidR="0005224E" w:rsidRPr="0005224E" w:rsidRDefault="0005224E" w:rsidP="0005224E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0C4B4A">
        <w:rPr>
          <w:rFonts w:ascii="TH SarabunIT๙" w:hAnsi="TH SarabunIT๙" w:cs="TH SarabunIT๙" w:hint="cs"/>
          <w:sz w:val="32"/>
          <w:szCs w:val="32"/>
          <w:cs/>
        </w:rPr>
        <w:t>ทราบ และประชาสัมพันธ์ต่อไป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24E" w:rsidRPr="0005224E" w:rsidRDefault="0005224E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5224E" w:rsidRPr="0005224E" w:rsidRDefault="0005224E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5224E" w:rsidRPr="0005224E" w:rsidRDefault="0005224E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5224E" w:rsidRPr="0005224E" w:rsidRDefault="0005224E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(นางสาว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วีนา  จันทร์สุขพุ่ม</w:t>
      </w:r>
      <w:r w:rsidRPr="0005224E">
        <w:rPr>
          <w:rFonts w:ascii="TH SarabunIT๙" w:hAnsi="TH SarabunIT๙" w:cs="TH SarabunIT๙"/>
          <w:sz w:val="32"/>
          <w:szCs w:val="32"/>
          <w:cs/>
        </w:rPr>
        <w:t>)</w:t>
      </w:r>
    </w:p>
    <w:p w:rsidR="0005224E" w:rsidRPr="0005224E" w:rsidRDefault="0005224E" w:rsidP="0005224E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w w:val="80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C7267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นักวิเคราะห์นโยบายและแผนปฏิบัติการ</w:t>
      </w:r>
    </w:p>
    <w:p w:rsidR="0005224E" w:rsidRPr="0005224E" w:rsidRDefault="0005224E" w:rsidP="0005224E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5224E" w:rsidRPr="0005224E" w:rsidRDefault="0005224E" w:rsidP="0005224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เห็นควรพิจารณา</w:t>
      </w:r>
      <w:r w:rsidR="00033041" w:rsidRPr="0005224E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:rsidR="0005224E" w:rsidRDefault="0005224E" w:rsidP="0005224E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C4B4A" w:rsidRPr="0005224E" w:rsidRDefault="000C4B4A" w:rsidP="0005224E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5224E" w:rsidRPr="0005224E" w:rsidRDefault="0005224E" w:rsidP="0005224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>(นาย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ยุทธนา  พันธุ์บ้านแหลม</w:t>
      </w:r>
      <w:r w:rsidRPr="0005224E">
        <w:rPr>
          <w:rFonts w:ascii="TH SarabunIT๙" w:hAnsi="TH SarabunIT๙" w:cs="TH SarabunIT๙"/>
          <w:sz w:val="32"/>
          <w:szCs w:val="32"/>
          <w:cs/>
        </w:rPr>
        <w:t>)</w:t>
      </w:r>
    </w:p>
    <w:p w:rsidR="0005224E" w:rsidRPr="0005224E" w:rsidRDefault="0005224E" w:rsidP="0005224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5224E" w:rsidRPr="0005224E" w:rsidRDefault="0005224E" w:rsidP="0005224E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05224E" w:rsidRPr="0005224E" w:rsidRDefault="0005224E" w:rsidP="0005224E">
      <w:pPr>
        <w:tabs>
          <w:tab w:val="left" w:pos="720"/>
          <w:tab w:val="left" w:pos="108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="00033041" w:rsidRPr="0005224E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</w:p>
    <w:p w:rsidR="0005224E" w:rsidRPr="0005224E" w:rsidRDefault="0005224E" w:rsidP="0005224E">
      <w:pPr>
        <w:tabs>
          <w:tab w:val="left" w:pos="720"/>
          <w:tab w:val="left" w:pos="1080"/>
        </w:tabs>
        <w:spacing w:after="2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05224E" w:rsidRPr="0005224E" w:rsidRDefault="0005224E" w:rsidP="0005224E">
      <w:pPr>
        <w:tabs>
          <w:tab w:val="left" w:pos="720"/>
          <w:tab w:val="left" w:pos="1080"/>
        </w:tabs>
        <w:ind w:left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</w:p>
    <w:p w:rsidR="0005224E" w:rsidRPr="0005224E" w:rsidRDefault="0005224E" w:rsidP="0005224E">
      <w:pPr>
        <w:tabs>
          <w:tab w:val="left" w:pos="720"/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="000330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>(นายอนวัช     พลอย</w:t>
      </w:r>
      <w:proofErr w:type="spellStart"/>
      <w:r w:rsidRPr="0005224E">
        <w:rPr>
          <w:rFonts w:ascii="TH SarabunIT๙" w:hAnsi="TH SarabunIT๙" w:cs="TH SarabunIT๙"/>
          <w:sz w:val="32"/>
          <w:szCs w:val="32"/>
          <w:cs/>
        </w:rPr>
        <w:t>บุศย์</w:t>
      </w:r>
      <w:proofErr w:type="spellEnd"/>
      <w:r w:rsidRPr="0005224E">
        <w:rPr>
          <w:rFonts w:ascii="TH SarabunIT๙" w:hAnsi="TH SarabunIT๙" w:cs="TH SarabunIT๙"/>
          <w:sz w:val="32"/>
          <w:szCs w:val="32"/>
          <w:cs/>
        </w:rPr>
        <w:t>)</w:t>
      </w:r>
    </w:p>
    <w:p w:rsidR="00033041" w:rsidRDefault="0005224E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5224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</w:t>
      </w:r>
      <w:r w:rsidR="00033041">
        <w:rPr>
          <w:rFonts w:ascii="TH SarabunIT๙" w:hAnsi="TH SarabunIT๙" w:cs="TH SarabunIT๙"/>
          <w:sz w:val="32"/>
          <w:szCs w:val="32"/>
          <w:cs/>
        </w:rPr>
        <w:t>ล ปฏิบัติหน้าที่</w:t>
      </w:r>
    </w:p>
    <w:p w:rsidR="0005224E" w:rsidRPr="0005224E" w:rsidRDefault="00033041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w w:val="8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นายกองค์การบริหารส่วนตำบลเขากระปุก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224E" w:rsidRPr="0005224E" w:rsidRDefault="0005224E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w w:val="80"/>
          <w:sz w:val="16"/>
          <w:szCs w:val="16"/>
        </w:rPr>
      </w:pPr>
    </w:p>
    <w:p w:rsidR="000C4B4A" w:rsidRPr="000C4B4A" w:rsidRDefault="0005224E" w:rsidP="0005224E">
      <w:pPr>
        <w:tabs>
          <w:tab w:val="left" w:pos="720"/>
          <w:tab w:val="left" w:pos="108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</w:p>
    <w:p w:rsidR="00833398" w:rsidRDefault="0005224E" w:rsidP="0003304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</w:p>
    <w:p w:rsidR="00833398" w:rsidRDefault="00833398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</w:p>
    <w:p w:rsidR="00833398" w:rsidRDefault="00833398" w:rsidP="0005224E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</w:p>
    <w:p w:rsidR="00D35E9A" w:rsidRPr="0005224E" w:rsidRDefault="00D35E9A" w:rsidP="00D35E9A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5224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1040" behindDoc="1" locked="0" layoutInCell="1" allowOverlap="1" wp14:anchorId="1CF92B83" wp14:editId="1E06F6C4">
            <wp:simplePos x="0" y="0"/>
            <wp:positionH relativeFrom="column">
              <wp:posOffset>42545</wp:posOffset>
            </wp:positionH>
            <wp:positionV relativeFrom="paragraph">
              <wp:posOffset>-186690</wp:posOffset>
            </wp:positionV>
            <wp:extent cx="49149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0930" y="20584"/>
                <wp:lineTo x="20930" y="0"/>
                <wp:lineTo x="0" y="0"/>
              </wp:wrapPolygon>
            </wp:wrapThrough>
            <wp:docPr id="5" name="รูปภาพ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24E">
        <w:rPr>
          <w:rFonts w:ascii="TH SarabunIT๙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D35E9A" w:rsidRPr="0005224E" w:rsidRDefault="00D35E9A" w:rsidP="00D35E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Cs/>
          <w:sz w:val="36"/>
          <w:szCs w:val="36"/>
          <w:cs/>
        </w:rPr>
        <w:t>โ</w:t>
      </w: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ทร. </w:t>
      </w:r>
      <w:r w:rsidRPr="0005224E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05224E">
        <w:rPr>
          <w:rFonts w:ascii="TH SarabunIT๙" w:hAnsi="TH SarabunIT๙" w:cs="TH SarabunIT๙"/>
          <w:b/>
          <w:sz w:val="32"/>
          <w:szCs w:val="32"/>
          <w:cs/>
        </w:rPr>
        <w:t>๐-๓๒</w:t>
      </w:r>
      <w:r w:rsidRPr="0005224E">
        <w:rPr>
          <w:rFonts w:ascii="TH SarabunIT๙" w:hAnsi="TH SarabunIT๙" w:cs="TH SarabunIT๙"/>
          <w:b/>
          <w:sz w:val="32"/>
          <w:szCs w:val="32"/>
        </w:rPr>
        <w:t>70</w:t>
      </w:r>
      <w:r w:rsidRPr="0005224E">
        <w:rPr>
          <w:rFonts w:ascii="TH SarabunIT๙" w:hAnsi="TH SarabunIT๙" w:cs="TH SarabunIT๙"/>
          <w:b/>
          <w:sz w:val="32"/>
          <w:szCs w:val="32"/>
          <w:cs/>
        </w:rPr>
        <w:t>-</w:t>
      </w:r>
      <w:r w:rsidRPr="0005224E">
        <w:rPr>
          <w:rFonts w:ascii="TH SarabunIT๙" w:hAnsi="TH SarabunIT๙" w:cs="TH SarabunIT๙"/>
          <w:b/>
          <w:sz w:val="32"/>
          <w:szCs w:val="32"/>
        </w:rPr>
        <w:t>6155</w:t>
      </w:r>
    </w:p>
    <w:p w:rsidR="00D35E9A" w:rsidRPr="0005224E" w:rsidRDefault="00D35E9A" w:rsidP="00D35E9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s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>พบ  ๗๓๑๐๑/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วันท</w:t>
      </w:r>
      <w:r w:rsidRPr="000522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ี่ 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21   มกราคม  2565</w:t>
      </w:r>
    </w:p>
    <w:p w:rsidR="00D35E9A" w:rsidRPr="0005224E" w:rsidRDefault="00D35E9A" w:rsidP="00D35E9A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 แต่งตั้งแต่งตั้งคณะทำงานลดใช้พลังงานขององค์การบริหารส่วนตำบลเขากระปุก ประจำปีงบประมาณ</w:t>
      </w:r>
    </w:p>
    <w:p w:rsidR="00D35E9A" w:rsidRPr="0005224E" w:rsidRDefault="00D35E9A" w:rsidP="00D35E9A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>พ.ศ.2565</w:t>
      </w:r>
    </w:p>
    <w:p w:rsidR="00D35E9A" w:rsidRPr="0005224E" w:rsidRDefault="00D35E9A" w:rsidP="00D35E9A">
      <w:pPr>
        <w:ind w:left="720" w:hanging="720"/>
        <w:rPr>
          <w:rFonts w:ascii="TH SarabunIT๙" w:hAnsi="TH SarabunIT๙" w:cs="TH SarabunIT๙"/>
          <w:sz w:val="12"/>
          <w:szCs w:val="12"/>
        </w:rPr>
      </w:pPr>
    </w:p>
    <w:p w:rsidR="00D35E9A" w:rsidRPr="0005224E" w:rsidRDefault="00D35E9A" w:rsidP="00D35E9A">
      <w:pPr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นายกองค์การบริหารส่วนตำบลเขากระปุก</w:t>
      </w:r>
    </w:p>
    <w:p w:rsidR="00D35E9A" w:rsidRPr="0005224E" w:rsidRDefault="00D35E9A" w:rsidP="00D35E9A">
      <w:pPr>
        <w:rPr>
          <w:rFonts w:ascii="TH SarabunIT๙" w:hAnsi="TH SarabunIT๙" w:cs="TH SarabunIT๙"/>
          <w:sz w:val="12"/>
          <w:szCs w:val="12"/>
        </w:rPr>
      </w:pPr>
    </w:p>
    <w:p w:rsidR="00D35E9A" w:rsidRPr="0005224E" w:rsidRDefault="00D35E9A" w:rsidP="00D35E9A">
      <w:pPr>
        <w:tabs>
          <w:tab w:val="left" w:pos="1440"/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0522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5224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5224E">
        <w:rPr>
          <w:rFonts w:ascii="TH SarabunIT๙" w:hAnsi="TH SarabunIT๙" w:cs="TH SarabunIT๙"/>
          <w:sz w:val="32"/>
          <w:szCs w:val="32"/>
        </w:rPr>
        <w:t xml:space="preserve">  </w:t>
      </w:r>
      <w:r w:rsidRPr="000522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D35E9A" w:rsidRPr="0005224E" w:rsidRDefault="00D35E9A" w:rsidP="00D35E9A">
      <w:pPr>
        <w:ind w:firstLine="144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ตามมติคณะรัฐมนตรี เมื่อวันที่ 19 กุมภาพันธ์ 2556 ได้กำหนดให้หน่วยงานภาครัฐลดการใช้ พลังงานลง 10% โดยให้สำนักงานนโยบายและแผนพลังงานจัดเตรียมระบบรายงานและประมวลผลผ่านเว็บไซต์ </w:t>
      </w:r>
      <w:r w:rsidRPr="0005224E">
        <w:rPr>
          <w:rFonts w:ascii="TH SarabunIT๙" w:eastAsia="Angsana New" w:hAnsi="TH SarabunIT๙" w:cs="TH SarabunIT๙"/>
          <w:sz w:val="32"/>
          <w:szCs w:val="32"/>
        </w:rPr>
        <w:t xml:space="preserve">www.e-report.energy.go.th  </w:t>
      </w: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 xml:space="preserve">องค์การบริหารส่วนตำบลเขากระปุก จึงกำหนดให้ </w:t>
      </w:r>
      <w:r w:rsidRPr="0005224E">
        <w:rPr>
          <w:rFonts w:ascii="TH SarabunIT๙" w:eastAsia="Angsana New" w:hAnsi="TH SarabunIT๙" w:cs="TH SarabunIT๙"/>
          <w:sz w:val="32"/>
          <w:szCs w:val="32"/>
        </w:rPr>
        <w:t>“</w:t>
      </w: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>มาตรการประหยัดพลังงาน</w:t>
      </w:r>
      <w:r w:rsidRPr="0005224E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เป็นตัวชี้วัดประเมินผลการปฏิบัติราชการ ในปีงบประมาณ พ.ศ. 2565 องค์การบริหารส่วนตำบลเขากระปุก ได้เล็งเห็นถึงความสำคัญของการประหยัดพลังงานเพื่อลดค่าใช้จ่าย ภาครัฐ และปฏิบัติให้เป็นไปตามนโยบายของรัฐบาล ขอให้ทุกหน่วยงานในสังกัดองค์การบริหารส่วนตำบลเขากระปุก ให้ความสำคัญกับมาตรการประหยัดพลังงาน  </w:t>
      </w:r>
    </w:p>
    <w:p w:rsidR="00D35E9A" w:rsidRPr="0005224E" w:rsidRDefault="00D35E9A" w:rsidP="00D35E9A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Pr="000522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05224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D35E9A" w:rsidRPr="0005224E" w:rsidRDefault="00D35E9A" w:rsidP="00D35E9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05224E">
        <w:rPr>
          <w:rFonts w:ascii="TH SarabunIT๙" w:hAnsi="TH SarabunIT๙" w:cs="TH SarabunIT๙"/>
          <w:sz w:val="32"/>
          <w:szCs w:val="32"/>
          <w:cs/>
        </w:rPr>
        <w:t>ได้จัดทำคำสั่งแต่งตั้งแต่งตั้งคณะทำงานลดใช้พลังงานขององค์การบริหารส่วนตำบลเขากระปุก ประจำปีงบประมาณ พ.ศ.2565 เพื่อให้การลดใช้พลังงาน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ขององค์การบริหารส่วนตำบลเขากระปุก ถูกต้องและมีประสิทธิภาพ</w:t>
      </w:r>
    </w:p>
    <w:p w:rsidR="00D35E9A" w:rsidRPr="0005224E" w:rsidRDefault="00D35E9A" w:rsidP="00D35E9A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D35E9A" w:rsidRPr="0005224E" w:rsidRDefault="00D35E9A" w:rsidP="00D35E9A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Pr="000522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ข้อเสนอเพื่อพิจารณา</w:t>
      </w:r>
    </w:p>
    <w:p w:rsidR="00D35E9A" w:rsidRPr="0005224E" w:rsidRDefault="00D35E9A" w:rsidP="00D35E9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 พร้อมลงนามในคำสั่งที่เสนอมาพร้อมนี้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5E9A" w:rsidRPr="0005224E" w:rsidRDefault="00D35E9A" w:rsidP="00D35E9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35E9A" w:rsidRPr="0005224E" w:rsidRDefault="00D35E9A" w:rsidP="00D35E9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35E9A" w:rsidRPr="0005224E" w:rsidRDefault="00D35E9A" w:rsidP="00D35E9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35E9A" w:rsidRPr="0005224E" w:rsidRDefault="00D35E9A" w:rsidP="00D35E9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(นางสาว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วีนา  จันทร์สุขพุ่ม</w:t>
      </w:r>
      <w:r w:rsidRPr="0005224E">
        <w:rPr>
          <w:rFonts w:ascii="TH SarabunIT๙" w:hAnsi="TH SarabunIT๙" w:cs="TH SarabunIT๙"/>
          <w:sz w:val="32"/>
          <w:szCs w:val="32"/>
          <w:cs/>
        </w:rPr>
        <w:t>)</w:t>
      </w:r>
    </w:p>
    <w:p w:rsidR="00D35E9A" w:rsidRPr="0005224E" w:rsidRDefault="00D35E9A" w:rsidP="00D35E9A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w w:val="80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               นักวิเคราะห์นโยบายและแผนปฏิบัติการ</w:t>
      </w:r>
    </w:p>
    <w:p w:rsidR="00D35E9A" w:rsidRPr="0005224E" w:rsidRDefault="00D35E9A" w:rsidP="00D35E9A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35E9A" w:rsidRPr="0005224E" w:rsidRDefault="00D35E9A" w:rsidP="00D35E9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เห็นควรพิจารณา ต่อไป</w:t>
      </w:r>
    </w:p>
    <w:p w:rsidR="00D35E9A" w:rsidRPr="0005224E" w:rsidRDefault="00D35E9A" w:rsidP="00D35E9A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35E9A" w:rsidRPr="0005224E" w:rsidRDefault="00D35E9A" w:rsidP="00D35E9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224E">
        <w:rPr>
          <w:rFonts w:ascii="TH SarabunIT๙" w:hAnsi="TH SarabunIT๙" w:cs="TH SarabunIT๙"/>
          <w:sz w:val="32"/>
          <w:szCs w:val="32"/>
          <w:cs/>
        </w:rPr>
        <w:t>(นาย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ยุทธนา  พันธุ์บ้านแหลม</w:t>
      </w:r>
      <w:r w:rsidRPr="0005224E">
        <w:rPr>
          <w:rFonts w:ascii="TH SarabunIT๙" w:hAnsi="TH SarabunIT๙" w:cs="TH SarabunIT๙"/>
          <w:sz w:val="32"/>
          <w:szCs w:val="32"/>
          <w:cs/>
        </w:rPr>
        <w:t>)</w:t>
      </w:r>
    </w:p>
    <w:p w:rsidR="00D35E9A" w:rsidRPr="0005224E" w:rsidRDefault="00D35E9A" w:rsidP="00D35E9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5E9A" w:rsidRPr="0005224E" w:rsidRDefault="00D35E9A" w:rsidP="00D35E9A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D35E9A" w:rsidRPr="0005224E" w:rsidRDefault="00D35E9A" w:rsidP="00D35E9A">
      <w:pPr>
        <w:tabs>
          <w:tab w:val="left" w:pos="720"/>
          <w:tab w:val="left" w:pos="108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เห็นควรพิจารณาอนุมัติ ต่อไป</w:t>
      </w:r>
    </w:p>
    <w:p w:rsidR="00D35E9A" w:rsidRPr="0005224E" w:rsidRDefault="00D35E9A" w:rsidP="00D35E9A">
      <w:pPr>
        <w:tabs>
          <w:tab w:val="left" w:pos="720"/>
          <w:tab w:val="left" w:pos="1080"/>
        </w:tabs>
        <w:spacing w:after="2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35E9A" w:rsidRPr="0005224E" w:rsidRDefault="00D35E9A" w:rsidP="00D35E9A">
      <w:pPr>
        <w:tabs>
          <w:tab w:val="left" w:pos="720"/>
          <w:tab w:val="left" w:pos="1080"/>
        </w:tabs>
        <w:ind w:left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</w:p>
    <w:p w:rsidR="00D35E9A" w:rsidRPr="0005224E" w:rsidRDefault="00D35E9A" w:rsidP="00D35E9A">
      <w:pPr>
        <w:tabs>
          <w:tab w:val="left" w:pos="720"/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(นายอนวัช     พลอย</w:t>
      </w:r>
      <w:proofErr w:type="spellStart"/>
      <w:r w:rsidRPr="0005224E">
        <w:rPr>
          <w:rFonts w:ascii="TH SarabunIT๙" w:hAnsi="TH SarabunIT๙" w:cs="TH SarabunIT๙"/>
          <w:sz w:val="32"/>
          <w:szCs w:val="32"/>
          <w:cs/>
        </w:rPr>
        <w:t>บุศย์</w:t>
      </w:r>
      <w:proofErr w:type="spellEnd"/>
      <w:r w:rsidRPr="0005224E">
        <w:rPr>
          <w:rFonts w:ascii="TH SarabunIT๙" w:hAnsi="TH SarabunIT๙" w:cs="TH SarabunIT๙"/>
          <w:sz w:val="32"/>
          <w:szCs w:val="32"/>
          <w:cs/>
        </w:rPr>
        <w:t>)</w:t>
      </w:r>
    </w:p>
    <w:p w:rsidR="00D35E9A" w:rsidRPr="0005224E" w:rsidRDefault="00D35E9A" w:rsidP="00D35E9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w w:val="80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5224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ปลัดองค์การบริหารส่วนตำบลเขากระปุก</w:t>
      </w:r>
    </w:p>
    <w:p w:rsidR="00D35E9A" w:rsidRPr="0005224E" w:rsidRDefault="00D35E9A" w:rsidP="00D35E9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w w:val="80"/>
          <w:sz w:val="16"/>
          <w:szCs w:val="16"/>
        </w:rPr>
      </w:pPr>
    </w:p>
    <w:p w:rsidR="00D35E9A" w:rsidRPr="0005224E" w:rsidRDefault="00D35E9A" w:rsidP="00D35E9A">
      <w:pPr>
        <w:tabs>
          <w:tab w:val="left" w:pos="720"/>
          <w:tab w:val="left" w:pos="1080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อนุมัติ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</w:p>
    <w:p w:rsidR="00D35E9A" w:rsidRPr="0005224E" w:rsidRDefault="00D35E9A" w:rsidP="00D35E9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>(นายธีร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พล  พันธ์ประดิษฐ์</w:t>
      </w:r>
      <w:r w:rsidRPr="0005224E">
        <w:rPr>
          <w:rFonts w:ascii="TH SarabunIT๙" w:hAnsi="TH SarabunIT๙" w:cs="TH SarabunIT๙"/>
          <w:sz w:val="32"/>
          <w:szCs w:val="32"/>
          <w:cs/>
        </w:rPr>
        <w:t>)</w:t>
      </w:r>
    </w:p>
    <w:p w:rsidR="00D35E9A" w:rsidRPr="0005224E" w:rsidRDefault="00D35E9A" w:rsidP="00D35E9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s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นายกองค์การบริหารส่วนตำบลเขากระปุก</w:t>
      </w:r>
    </w:p>
    <w:p w:rsidR="00FB1DAB" w:rsidRDefault="00FB1DAB" w:rsidP="00FB1DAB">
      <w:pPr>
        <w:tabs>
          <w:tab w:val="left" w:pos="8280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05224E"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3088" behindDoc="0" locked="0" layoutInCell="1" allowOverlap="1" wp14:anchorId="65ADBFBD" wp14:editId="55A1ACB8">
            <wp:simplePos x="0" y="0"/>
            <wp:positionH relativeFrom="column">
              <wp:posOffset>2327275</wp:posOffset>
            </wp:positionH>
            <wp:positionV relativeFrom="paragraph">
              <wp:posOffset>-349250</wp:posOffset>
            </wp:positionV>
            <wp:extent cx="1050925" cy="107886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DAB" w:rsidRDefault="00FB1DAB" w:rsidP="00FB1DAB">
      <w:pPr>
        <w:tabs>
          <w:tab w:val="left" w:pos="8280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B1DAB" w:rsidRDefault="00FB1DAB" w:rsidP="00FB1DAB">
      <w:pPr>
        <w:tabs>
          <w:tab w:val="left" w:pos="8280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B1DAB" w:rsidRPr="0005224E" w:rsidRDefault="00FB1DAB" w:rsidP="00FB1DAB">
      <w:pPr>
        <w:tabs>
          <w:tab w:val="left" w:pos="82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คำสั่งองค์การบริหารส่วนตำบลเขากระปุก</w:t>
      </w:r>
    </w:p>
    <w:p w:rsidR="00FB1DAB" w:rsidRPr="0005224E" w:rsidRDefault="00FB1DAB" w:rsidP="00FB1DAB">
      <w:pPr>
        <w:tabs>
          <w:tab w:val="left" w:pos="82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13</w:t>
      </w:r>
      <w:r w:rsidRPr="0005224E">
        <w:rPr>
          <w:rFonts w:ascii="TH SarabunIT๙" w:hAnsi="TH SarabunIT๙" w:cs="TH SarabunIT๙"/>
          <w:b/>
          <w:bCs/>
          <w:sz w:val="36"/>
          <w:szCs w:val="36"/>
          <w:cs/>
        </w:rPr>
        <w:t>/๒๕</w:t>
      </w:r>
      <w:r>
        <w:rPr>
          <w:rFonts w:ascii="TH SarabunIT๙" w:hAnsi="TH SarabunIT๙" w:cs="TH SarabunIT๙"/>
          <w:b/>
          <w:bCs/>
          <w:sz w:val="36"/>
          <w:szCs w:val="36"/>
        </w:rPr>
        <w:t>64</w:t>
      </w:r>
    </w:p>
    <w:p w:rsidR="00FB1DAB" w:rsidRPr="0005224E" w:rsidRDefault="00FB1DAB" w:rsidP="00FB1DAB">
      <w:pPr>
        <w:tabs>
          <w:tab w:val="left" w:pos="13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5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แต่งตั้งคณะทำงานลดใช้พลังงานขององค์การบริหารส่วนตำบลเขากระปุก </w:t>
      </w:r>
    </w:p>
    <w:p w:rsidR="00FB1DAB" w:rsidRPr="0005224E" w:rsidRDefault="00FB1DAB" w:rsidP="00FB1DAB">
      <w:pPr>
        <w:tabs>
          <w:tab w:val="left" w:pos="1386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พ.ศ.2564</w:t>
      </w:r>
    </w:p>
    <w:p w:rsidR="00FB1DAB" w:rsidRPr="0005224E" w:rsidRDefault="00FB1DAB" w:rsidP="00FB1DAB">
      <w:pPr>
        <w:tabs>
          <w:tab w:val="left" w:pos="82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FB1DAB" w:rsidRPr="0005224E" w:rsidRDefault="00FB1DAB" w:rsidP="00FB1DAB">
      <w:pPr>
        <w:tabs>
          <w:tab w:val="left" w:pos="828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ตามมติคณะรัฐมนตรี เมื่อวันที่ </w:t>
      </w:r>
      <w:r w:rsidRPr="0005224E">
        <w:rPr>
          <w:rFonts w:ascii="TH SarabunIT๙" w:hAnsi="TH SarabunIT๙" w:cs="TH SarabunIT๙"/>
          <w:sz w:val="32"/>
          <w:szCs w:val="32"/>
        </w:rPr>
        <w:t xml:space="preserve">19 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05224E">
        <w:rPr>
          <w:rFonts w:ascii="TH SarabunIT๙" w:hAnsi="TH SarabunIT๙" w:cs="TH SarabunIT๙"/>
          <w:sz w:val="32"/>
          <w:szCs w:val="32"/>
        </w:rPr>
        <w:t xml:space="preserve">2556 </w:t>
      </w:r>
      <w:r w:rsidRPr="0005224E">
        <w:rPr>
          <w:rFonts w:ascii="TH SarabunIT๙" w:hAnsi="TH SarabunIT๙" w:cs="TH SarabunIT๙"/>
          <w:sz w:val="32"/>
          <w:szCs w:val="32"/>
          <w:cs/>
        </w:rPr>
        <w:t>ได้ก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หนดให้หน่วยงานภาครัฐลดการใช้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พลังงานลง </w:t>
      </w:r>
      <w:r w:rsidRPr="0005224E">
        <w:rPr>
          <w:rFonts w:ascii="TH SarabunIT๙" w:hAnsi="TH SarabunIT๙" w:cs="TH SarabunIT๙"/>
          <w:sz w:val="32"/>
          <w:szCs w:val="32"/>
        </w:rPr>
        <w:t xml:space="preserve">10% </w:t>
      </w:r>
      <w:r w:rsidRPr="0005224E">
        <w:rPr>
          <w:rFonts w:ascii="TH SarabunIT๙" w:hAnsi="TH SarabunIT๙" w:cs="TH SarabunIT๙"/>
          <w:sz w:val="32"/>
          <w:szCs w:val="32"/>
          <w:cs/>
        </w:rPr>
        <w:t>โดยให้ส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นักงานนโยบายและแผนพลังงานจัดเตรียมระบบรายงานและประมวลผลผ่านเว็บไซต์</w:t>
      </w:r>
      <w:r w:rsidRPr="0005224E">
        <w:rPr>
          <w:rFonts w:ascii="TH SarabunIT๙" w:hAnsi="TH SarabunIT๙" w:cs="TH SarabunIT๙"/>
          <w:sz w:val="32"/>
          <w:szCs w:val="32"/>
        </w:rPr>
        <w:t xml:space="preserve"> www.e-report.energy.go.th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องค์การบริหารส่วนตำบลเขากระปุก </w:t>
      </w:r>
      <w:r w:rsidRPr="0005224E">
        <w:rPr>
          <w:rFonts w:ascii="TH SarabunIT๙" w:hAnsi="TH SarabunIT๙" w:cs="TH SarabunIT๙"/>
          <w:sz w:val="32"/>
          <w:szCs w:val="32"/>
          <w:cs/>
        </w:rPr>
        <w:t>จึงก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หนดให้ </w:t>
      </w:r>
      <w:r w:rsidRPr="0005224E">
        <w:rPr>
          <w:rFonts w:ascii="TH SarabunIT๙" w:hAnsi="TH SarabunIT๙" w:cs="TH SarabunIT๙"/>
          <w:sz w:val="32"/>
          <w:szCs w:val="32"/>
        </w:rPr>
        <w:t>“</w:t>
      </w:r>
      <w:r w:rsidRPr="0005224E">
        <w:rPr>
          <w:rFonts w:ascii="TH SarabunIT๙" w:hAnsi="TH SarabunIT๙" w:cs="TH SarabunIT๙"/>
          <w:sz w:val="32"/>
          <w:szCs w:val="32"/>
          <w:cs/>
        </w:rPr>
        <w:t>มาตรการประหยัดพลังงาน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” </w:t>
      </w:r>
      <w:r w:rsidRPr="0005224E">
        <w:rPr>
          <w:rFonts w:ascii="TH SarabunIT๙" w:hAnsi="TH SarabunIT๙" w:cs="TH SarabunIT๙"/>
          <w:sz w:val="32"/>
          <w:szCs w:val="32"/>
          <w:cs/>
        </w:rPr>
        <w:t>เป็นตัวชี้วัดประเมินผลการปฏิบัติราชการ ในปีงบประมาณ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ส่วนตำบลเขากระปุก </w:t>
      </w:r>
      <w:r w:rsidRPr="0005224E">
        <w:rPr>
          <w:rFonts w:ascii="TH SarabunIT๙" w:hAnsi="TH SarabunIT๙" w:cs="TH SarabunIT๙"/>
          <w:sz w:val="32"/>
          <w:szCs w:val="32"/>
          <w:cs/>
        </w:rPr>
        <w:t>ได้เล็งเห็นถึงความส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คัญของการประหยัดพลังงานเพื่อลดค่าใช้จ่าย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>ภาครัฐ และปฏิบัติให้เป็นไปตามนโยบายของรัฐบาล ขอให้ทุกหน่วยงานในสังกัดองค์การ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บริหารส่วนตำบลเขากระปุก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5224E">
        <w:rPr>
          <w:rFonts w:ascii="TH SarabunIT๙" w:hAnsi="TH SarabunIT๙" w:cs="TH SarabunIT๙"/>
          <w:sz w:val="32"/>
          <w:szCs w:val="32"/>
          <w:cs/>
        </w:rPr>
        <w:t>ให้ความส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คัญกับมาตรการประหยัดพลังงาน จึงแต่งตั้งคณะท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งานลดการใช้พลังงานขององค์การบริหารส่วนตำบลเขากระปุก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>ประจ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5224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5224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ประธานคณะท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spellStart"/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ณฐ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  น้อยสำราญ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รองนายก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5224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5224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คณะท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 w:rsidRPr="0005224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ชาตรี  เพ็งอุดม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05224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5224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นายอนวัช  พลอย</w:t>
      </w:r>
      <w:proofErr w:type="spellStart"/>
      <w:r w:rsidRPr="0005224E">
        <w:rPr>
          <w:rFonts w:ascii="TH SarabunIT๙" w:hAnsi="TH SarabunIT๙" w:cs="TH SarabunIT๙" w:hint="cs"/>
          <w:sz w:val="32"/>
          <w:szCs w:val="32"/>
          <w:cs/>
        </w:rPr>
        <w:t>บุศย์</w:t>
      </w:r>
      <w:proofErr w:type="spellEnd"/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 </w:t>
      </w:r>
      <w:proofErr w:type="spellStart"/>
      <w:r w:rsidRPr="0005224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5224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5.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นายยุทธนา  พันธุ์บ้านแหลม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6. </w:t>
      </w:r>
      <w:proofErr w:type="gramStart"/>
      <w:r w:rsidRPr="0005224E">
        <w:rPr>
          <w:rFonts w:ascii="TH SarabunIT๙" w:hAnsi="TH SarabunIT๙" w:cs="TH SarabunIT๙"/>
          <w:sz w:val="32"/>
          <w:szCs w:val="32"/>
          <w:cs/>
        </w:rPr>
        <w:t>นาย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พละ  ช้างนะ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7. </w:t>
      </w:r>
      <w:proofErr w:type="gramStart"/>
      <w:r w:rsidRPr="0005224E">
        <w:rPr>
          <w:rFonts w:ascii="TH SarabunIT๙" w:hAnsi="TH SarabunIT๙" w:cs="TH SarabunIT๙"/>
          <w:sz w:val="32"/>
          <w:szCs w:val="32"/>
          <w:cs/>
        </w:rPr>
        <w:t>นาง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พวงเพชร  ขำสี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เจ้าพนักงานการเงินและบัญชี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8. </w:t>
      </w:r>
      <w:proofErr w:type="spellStart"/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น.ส.ช</w:t>
      </w:r>
      <w:proofErr w:type="spellEnd"/>
      <w:r w:rsidRPr="0005224E">
        <w:rPr>
          <w:rFonts w:ascii="TH SarabunIT๙" w:hAnsi="TH SarabunIT๙" w:cs="TH SarabunIT๙" w:hint="cs"/>
          <w:sz w:val="32"/>
          <w:szCs w:val="32"/>
          <w:cs/>
        </w:rPr>
        <w:t>ดาพร  แซ่</w:t>
      </w:r>
      <w:proofErr w:type="spellStart"/>
      <w:r w:rsidRPr="0005224E">
        <w:rPr>
          <w:rFonts w:ascii="TH SarabunIT๙" w:hAnsi="TH SarabunIT๙" w:cs="TH SarabunIT๙" w:hint="cs"/>
          <w:sz w:val="32"/>
          <w:szCs w:val="32"/>
          <w:cs/>
        </w:rPr>
        <w:t>โต๋ว</w:t>
      </w:r>
      <w:proofErr w:type="spellEnd"/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9.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น.ส.วีนา  จันทร์สุขพุ่ม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 คณะทำงาน/เลขานุการ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10. </w:t>
      </w:r>
      <w:proofErr w:type="gramStart"/>
      <w:r w:rsidRPr="0005224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05224E">
        <w:rPr>
          <w:rFonts w:ascii="TH SarabunIT๙" w:hAnsi="TH SarabunIT๙" w:cs="TH SarabunIT๙" w:hint="cs"/>
          <w:sz w:val="32"/>
          <w:szCs w:val="32"/>
          <w:cs/>
        </w:rPr>
        <w:t>ธนา</w:t>
      </w:r>
      <w:proofErr w:type="spellEnd"/>
      <w:r w:rsidRPr="0005224E">
        <w:rPr>
          <w:rFonts w:ascii="TH SarabunIT๙" w:hAnsi="TH SarabunIT๙" w:cs="TH SarabunIT๙" w:hint="cs"/>
          <w:sz w:val="32"/>
          <w:szCs w:val="32"/>
          <w:cs/>
        </w:rPr>
        <w:t>รัตน์  ขาวนวล</w:t>
      </w:r>
      <w:proofErr w:type="gramEnd"/>
      <w:r w:rsidRPr="0005224E">
        <w:rPr>
          <w:rFonts w:ascii="TH SarabunIT๙" w:hAnsi="TH SarabunIT๙" w:cs="TH SarabunIT๙" w:hint="cs"/>
          <w:sz w:val="32"/>
          <w:szCs w:val="32"/>
          <w:cs/>
        </w:rPr>
        <w:tab/>
        <w:t>ผู้ช่วยเจ้าพนักงานธุรการ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>คณะ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5224E">
        <w:rPr>
          <w:rFonts w:ascii="TH SarabunIT๙" w:hAnsi="TH SarabunIT๙" w:cs="TH SarabunIT๙"/>
          <w:sz w:val="32"/>
          <w:szCs w:val="32"/>
          <w:cs/>
        </w:rPr>
        <w:t>งาน/ผู้ช่วยเลขานุการ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>มีหน</w:t>
      </w:r>
      <w:r w:rsidRPr="0005224E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 w:rsidRPr="0005224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5224E">
        <w:rPr>
          <w:rFonts w:ascii="TH SarabunIT๙" w:hAnsi="TH SarabunIT๙" w:cs="TH SarabunIT๙"/>
          <w:sz w:val="32"/>
          <w:szCs w:val="32"/>
        </w:rPr>
        <w:t xml:space="preserve"> 1. </w:t>
      </w:r>
      <w:r w:rsidRPr="0005224E">
        <w:rPr>
          <w:rFonts w:ascii="TH SarabunIT๙" w:hAnsi="TH SarabunIT๙" w:cs="TH SarabunIT๙"/>
          <w:sz w:val="32"/>
          <w:szCs w:val="32"/>
          <w:cs/>
        </w:rPr>
        <w:t>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หนดมาตรการประหยัดพลังงานของหน่วยงาน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5224E">
        <w:rPr>
          <w:rFonts w:ascii="TH SarabunIT๙" w:hAnsi="TH SarabunIT๙" w:cs="TH SarabunIT๙"/>
          <w:sz w:val="32"/>
          <w:szCs w:val="32"/>
          <w:cs/>
        </w:rPr>
        <w:t>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กับดูแลการลดใช้พลังงานของหน่วยงานให้เป็นไปตามมาตรการที่ก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หนด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5224E">
        <w:rPr>
          <w:rFonts w:ascii="TH SarabunIT๙" w:hAnsi="TH SarabunIT๙" w:cs="TH SarabunIT๙"/>
          <w:sz w:val="32"/>
          <w:szCs w:val="32"/>
          <w:cs/>
        </w:rPr>
        <w:t>พิจารณาอนุมัติแผนปฏิบัติการลดใช้พลังงานในการด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เนินกิจกรรมต่างๆ เพื่อให้เกิด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05224E">
        <w:rPr>
          <w:rFonts w:ascii="TH SarabunIT๙" w:hAnsi="TH SarabunIT๙" w:cs="TH SarabunIT๙"/>
          <w:sz w:val="32"/>
          <w:szCs w:val="32"/>
          <w:cs/>
        </w:rPr>
        <w:t>ก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หนดแนวทางและข้อคิดเห็นให้ค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แนะ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เพื่อให้เกิดการประหยัดพลังงาน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05224E">
        <w:rPr>
          <w:rFonts w:ascii="TH SarabunIT๙" w:hAnsi="TH SarabunIT๙" w:cs="TH SarabunIT๙"/>
          <w:sz w:val="32"/>
          <w:szCs w:val="32"/>
          <w:cs/>
        </w:rPr>
        <w:t>ติดตามความก้าวหน้าและผลการด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224E">
        <w:rPr>
          <w:rFonts w:ascii="TH SarabunIT๙" w:hAnsi="TH SarabunIT๙" w:cs="TH SarabunIT๙"/>
          <w:sz w:val="32"/>
          <w:szCs w:val="32"/>
          <w:cs/>
        </w:rPr>
        <w:t>เนินงาน เพื่อให้เกิดการประหยัดพลังงาน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</w:p>
    <w:p w:rsidR="00FB1DAB" w:rsidRPr="0005224E" w:rsidRDefault="00FB1DAB" w:rsidP="00FB1D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>ทั้งนี้  ตั้งแต่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เป็นต้นไป      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4112" behindDoc="1" locked="0" layoutInCell="1" allowOverlap="1" wp14:anchorId="19F55D28" wp14:editId="7503996D">
            <wp:simplePos x="0" y="0"/>
            <wp:positionH relativeFrom="column">
              <wp:posOffset>3202305</wp:posOffset>
            </wp:positionH>
            <wp:positionV relativeFrom="paragraph">
              <wp:posOffset>231140</wp:posOffset>
            </wp:positionV>
            <wp:extent cx="981075" cy="469265"/>
            <wp:effectExtent l="0" t="0" r="0" b="0"/>
            <wp:wrapThrough wrapText="bothSides">
              <wp:wrapPolygon edited="0">
                <wp:start x="0" y="0"/>
                <wp:lineTo x="0" y="21045"/>
                <wp:lineTo x="21390" y="21045"/>
                <wp:lineTo x="21390" y="0"/>
                <wp:lineTo x="0" y="0"/>
              </wp:wrapPolygon>
            </wp:wrapThrough>
            <wp:docPr id="14" name="รูปภาพ 14" descr="D:\นานา\ITA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นา\ITA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</w:t>
      </w:r>
      <w:r>
        <w:rPr>
          <w:rFonts w:ascii="TH SarabunIT๙" w:hAnsi="TH SarabunIT๙" w:cs="TH SarabunIT๙"/>
          <w:sz w:val="32"/>
          <w:szCs w:val="32"/>
        </w:rPr>
        <w:t>12</w:t>
      </w:r>
      <w:r w:rsidRPr="0005224E">
        <w:rPr>
          <w:rFonts w:ascii="TH SarabunIT๙" w:hAnsi="TH SarabunIT๙" w:cs="TH SarabunIT๙"/>
          <w:sz w:val="32"/>
          <w:szCs w:val="32"/>
        </w:rPr>
        <w:t xml:space="preserve"> 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B1DAB" w:rsidRPr="0005224E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</w:t>
      </w:r>
      <w:r w:rsidRPr="0005224E">
        <w:rPr>
          <w:rFonts w:ascii="TH SarabunIT๙" w:hAnsi="TH SarabunIT๙" w:cs="TH SarabunIT๙"/>
          <w:sz w:val="32"/>
          <w:szCs w:val="32"/>
          <w:cs/>
        </w:rPr>
        <w:t>)</w:t>
      </w:r>
    </w:p>
    <w:p w:rsidR="00D35E9A" w:rsidRPr="00FB1DAB" w:rsidRDefault="00FB1DAB" w:rsidP="00FB1D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/>
          <w:sz w:val="32"/>
          <w:szCs w:val="32"/>
          <w:cs/>
        </w:rPr>
        <w:tab/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 xml:space="preserve">    นายก</w:t>
      </w:r>
      <w:r w:rsidRPr="0005224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</w:t>
      </w:r>
      <w:r w:rsidRPr="0005224E">
        <w:rPr>
          <w:rFonts w:ascii="TH SarabunIT๙" w:hAnsi="TH SarabunIT๙" w:cs="TH SarabunIT๙" w:hint="cs"/>
          <w:sz w:val="32"/>
          <w:szCs w:val="32"/>
          <w:cs/>
        </w:rPr>
        <w:t>ุก</w:t>
      </w:r>
    </w:p>
    <w:sectPr w:rsidR="00D35E9A" w:rsidRPr="00FB1DAB" w:rsidSect="006E43D9">
      <w:pgSz w:w="11906" w:h="16838"/>
      <w:pgMar w:top="1276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FA6"/>
    <w:multiLevelType w:val="hybridMultilevel"/>
    <w:tmpl w:val="0AD023A2"/>
    <w:lvl w:ilvl="0" w:tplc="6BDE86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9A4238"/>
    <w:multiLevelType w:val="multilevel"/>
    <w:tmpl w:val="56F42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20B5ABC"/>
    <w:multiLevelType w:val="multilevel"/>
    <w:tmpl w:val="7092352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84669A0"/>
    <w:multiLevelType w:val="multilevel"/>
    <w:tmpl w:val="56F42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AAE4007"/>
    <w:multiLevelType w:val="multilevel"/>
    <w:tmpl w:val="82487E6A"/>
    <w:lvl w:ilvl="0">
      <w:start w:val="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95"/>
        </w:tabs>
        <w:ind w:left="1995" w:hanging="12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15"/>
        </w:tabs>
        <w:ind w:left="2715" w:hanging="1275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35"/>
        </w:tabs>
        <w:ind w:left="3435" w:hanging="1275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55"/>
        </w:tabs>
        <w:ind w:left="4155" w:hanging="1275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5">
    <w:nsid w:val="1B1D5E61"/>
    <w:multiLevelType w:val="hybridMultilevel"/>
    <w:tmpl w:val="8F9A8498"/>
    <w:lvl w:ilvl="0" w:tplc="1F649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hAnsi="EucrosiaUPC" w:cs="EucrosiaUPC" w:hint="default"/>
        <w:b/>
        <w:sz w:val="32"/>
      </w:rPr>
    </w:lvl>
    <w:lvl w:ilvl="1" w:tplc="DC7C3D86">
      <w:numFmt w:val="none"/>
      <w:lvlText w:val=""/>
      <w:lvlJc w:val="left"/>
      <w:pPr>
        <w:tabs>
          <w:tab w:val="num" w:pos="360"/>
        </w:tabs>
      </w:pPr>
    </w:lvl>
    <w:lvl w:ilvl="2" w:tplc="C3CE2AC0">
      <w:numFmt w:val="none"/>
      <w:lvlText w:val=""/>
      <w:lvlJc w:val="left"/>
      <w:pPr>
        <w:tabs>
          <w:tab w:val="num" w:pos="360"/>
        </w:tabs>
      </w:pPr>
    </w:lvl>
    <w:lvl w:ilvl="3" w:tplc="7D8257F8">
      <w:numFmt w:val="none"/>
      <w:lvlText w:val=""/>
      <w:lvlJc w:val="left"/>
      <w:pPr>
        <w:tabs>
          <w:tab w:val="num" w:pos="360"/>
        </w:tabs>
      </w:pPr>
    </w:lvl>
    <w:lvl w:ilvl="4" w:tplc="26A4DD4A">
      <w:numFmt w:val="none"/>
      <w:lvlText w:val=""/>
      <w:lvlJc w:val="left"/>
      <w:pPr>
        <w:tabs>
          <w:tab w:val="num" w:pos="360"/>
        </w:tabs>
      </w:pPr>
    </w:lvl>
    <w:lvl w:ilvl="5" w:tplc="F8B4D928">
      <w:numFmt w:val="none"/>
      <w:lvlText w:val=""/>
      <w:lvlJc w:val="left"/>
      <w:pPr>
        <w:tabs>
          <w:tab w:val="num" w:pos="360"/>
        </w:tabs>
      </w:pPr>
    </w:lvl>
    <w:lvl w:ilvl="6" w:tplc="4F68ADBE">
      <w:numFmt w:val="none"/>
      <w:lvlText w:val=""/>
      <w:lvlJc w:val="left"/>
      <w:pPr>
        <w:tabs>
          <w:tab w:val="num" w:pos="360"/>
        </w:tabs>
      </w:pPr>
    </w:lvl>
    <w:lvl w:ilvl="7" w:tplc="D09A3710">
      <w:numFmt w:val="none"/>
      <w:lvlText w:val=""/>
      <w:lvlJc w:val="left"/>
      <w:pPr>
        <w:tabs>
          <w:tab w:val="num" w:pos="360"/>
        </w:tabs>
      </w:pPr>
    </w:lvl>
    <w:lvl w:ilvl="8" w:tplc="D71CCD9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9F158A"/>
    <w:multiLevelType w:val="multilevel"/>
    <w:tmpl w:val="140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447FC"/>
    <w:multiLevelType w:val="multilevel"/>
    <w:tmpl w:val="82487E6A"/>
    <w:lvl w:ilvl="0">
      <w:start w:val="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95"/>
        </w:tabs>
        <w:ind w:left="1995" w:hanging="12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15"/>
        </w:tabs>
        <w:ind w:left="2715" w:hanging="1275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35"/>
        </w:tabs>
        <w:ind w:left="3435" w:hanging="1275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55"/>
        </w:tabs>
        <w:ind w:left="4155" w:hanging="1275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8">
    <w:nsid w:val="61F3696A"/>
    <w:multiLevelType w:val="multilevel"/>
    <w:tmpl w:val="56F42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62C14A40"/>
    <w:multiLevelType w:val="hybridMultilevel"/>
    <w:tmpl w:val="3ED84CDC"/>
    <w:lvl w:ilvl="0" w:tplc="1C184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crosiaUPC" w:eastAsia="Times New Roman" w:hAnsi="EucrosiaUPC" w:cs="EucrosiaUPC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D84011"/>
    <w:multiLevelType w:val="multilevel"/>
    <w:tmpl w:val="56F421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A63E4"/>
    <w:rsid w:val="000026A5"/>
    <w:rsid w:val="00030C97"/>
    <w:rsid w:val="00033041"/>
    <w:rsid w:val="0005224E"/>
    <w:rsid w:val="0007663F"/>
    <w:rsid w:val="0009623E"/>
    <w:rsid w:val="000A1A0B"/>
    <w:rsid w:val="000C4B4A"/>
    <w:rsid w:val="000D264A"/>
    <w:rsid w:val="0010454A"/>
    <w:rsid w:val="00150749"/>
    <w:rsid w:val="00175586"/>
    <w:rsid w:val="00195FA5"/>
    <w:rsid w:val="001D6F2C"/>
    <w:rsid w:val="001F1811"/>
    <w:rsid w:val="00222079"/>
    <w:rsid w:val="002237C2"/>
    <w:rsid w:val="002369BD"/>
    <w:rsid w:val="00272E6B"/>
    <w:rsid w:val="002B36F1"/>
    <w:rsid w:val="003031DF"/>
    <w:rsid w:val="0032427E"/>
    <w:rsid w:val="003425D1"/>
    <w:rsid w:val="00391A62"/>
    <w:rsid w:val="003A4276"/>
    <w:rsid w:val="003F1A02"/>
    <w:rsid w:val="00447345"/>
    <w:rsid w:val="004777F3"/>
    <w:rsid w:val="004868FC"/>
    <w:rsid w:val="004A63E4"/>
    <w:rsid w:val="005543EB"/>
    <w:rsid w:val="00593BE0"/>
    <w:rsid w:val="005A7DCC"/>
    <w:rsid w:val="0062306F"/>
    <w:rsid w:val="006768E7"/>
    <w:rsid w:val="00677915"/>
    <w:rsid w:val="006A1A36"/>
    <w:rsid w:val="006E43D9"/>
    <w:rsid w:val="00723A84"/>
    <w:rsid w:val="00742653"/>
    <w:rsid w:val="00770654"/>
    <w:rsid w:val="007731B8"/>
    <w:rsid w:val="00825E60"/>
    <w:rsid w:val="00833398"/>
    <w:rsid w:val="00882011"/>
    <w:rsid w:val="00892377"/>
    <w:rsid w:val="008937A0"/>
    <w:rsid w:val="008C30D5"/>
    <w:rsid w:val="008C54A8"/>
    <w:rsid w:val="0094413F"/>
    <w:rsid w:val="0094462F"/>
    <w:rsid w:val="00951546"/>
    <w:rsid w:val="00987A4F"/>
    <w:rsid w:val="00A36D22"/>
    <w:rsid w:val="00A575CB"/>
    <w:rsid w:val="00A97C94"/>
    <w:rsid w:val="00AD51FD"/>
    <w:rsid w:val="00B6354A"/>
    <w:rsid w:val="00B96D55"/>
    <w:rsid w:val="00BC60B3"/>
    <w:rsid w:val="00BE38FC"/>
    <w:rsid w:val="00BF0879"/>
    <w:rsid w:val="00BF088A"/>
    <w:rsid w:val="00C0698D"/>
    <w:rsid w:val="00C45B55"/>
    <w:rsid w:val="00C609A0"/>
    <w:rsid w:val="00C7267B"/>
    <w:rsid w:val="00C83BCD"/>
    <w:rsid w:val="00D058AE"/>
    <w:rsid w:val="00D35E9A"/>
    <w:rsid w:val="00D9729C"/>
    <w:rsid w:val="00DF3F6D"/>
    <w:rsid w:val="00E15977"/>
    <w:rsid w:val="00E15C44"/>
    <w:rsid w:val="00E3317C"/>
    <w:rsid w:val="00E61EDE"/>
    <w:rsid w:val="00F54383"/>
    <w:rsid w:val="00FB1DAB"/>
    <w:rsid w:val="00FE5C58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63E4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rsid w:val="003A427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A4276"/>
    <w:rPr>
      <w:rFonts w:ascii="Tahoma" w:hAnsi="Tahoma"/>
      <w:sz w:val="16"/>
    </w:rPr>
  </w:style>
  <w:style w:type="character" w:styleId="a6">
    <w:name w:val="Hyperlink"/>
    <w:basedOn w:val="a0"/>
    <w:rsid w:val="00E15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มาตรการประหยัดน้ำมันเชื้อเพลิง องค์การบริหารส่วนตำบลเบิกไพร</vt:lpstr>
    </vt:vector>
  </TitlesOfParts>
  <Company>iLLUSiON</Company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มาตรการประหยัดน้ำมันเชื้อเพลิง องค์การบริหารส่วนตำบลเบิกไพร</dc:title>
  <dc:subject/>
  <dc:creator>iLLuSioN</dc:creator>
  <cp:keywords/>
  <cp:lastModifiedBy>Mycom</cp:lastModifiedBy>
  <cp:revision>12</cp:revision>
  <cp:lastPrinted>2022-04-07T03:07:00Z</cp:lastPrinted>
  <dcterms:created xsi:type="dcterms:W3CDTF">2016-11-27T16:17:00Z</dcterms:created>
  <dcterms:modified xsi:type="dcterms:W3CDTF">2022-04-07T04:03:00Z</dcterms:modified>
</cp:coreProperties>
</file>